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F5277" w:rsidRDefault="00F20EB4" w:rsidP="00F20E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Підготували учні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Мньовської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загальноосвітньої школи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І-ІІІступенів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Михайло – Коцюбинської селищної ради Чернігівського району Чернігівської області під керівництвом  вчителя</w:t>
      </w:r>
      <w:r w:rsidR="008F527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історії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proofErr w:type="spellStart"/>
      <w:r w:rsidR="008F527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Чеботар</w:t>
      </w:r>
      <w:proofErr w:type="spellEnd"/>
      <w:r w:rsidR="008F527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Наталія Іванівна </w:t>
      </w:r>
    </w:p>
    <w:p w:rsidR="00F20EB4" w:rsidRDefault="00F20EB4" w:rsidP="00F20EB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Вступ</w:t>
      </w:r>
    </w:p>
    <w:p w:rsidR="00F20EB4" w:rsidRPr="007F4D87" w:rsidRDefault="00F20EB4" w:rsidP="00F20E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D87">
        <w:rPr>
          <w:rFonts w:ascii="Times New Roman" w:hAnsi="Times New Roman" w:cs="Times New Roman"/>
          <w:sz w:val="28"/>
          <w:szCs w:val="28"/>
          <w:lang w:val="uk-UA"/>
        </w:rPr>
        <w:t>День пам’яті та скорботи про жертви , які загинули або постраждали в Україні внаслідок політичних репресій комуністичного режиму , з’явився в українському календарі країни наприкінці 90-х років ХХ століття відображаючи в своєму формуванні один з найтяжчих злочинів проти людяності тієї безжальної влади.</w:t>
      </w:r>
    </w:p>
    <w:p w:rsidR="00F20EB4" w:rsidRPr="007F4D87" w:rsidRDefault="00F20EB4" w:rsidP="00F20E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D87">
        <w:rPr>
          <w:rFonts w:ascii="Times New Roman" w:hAnsi="Times New Roman" w:cs="Times New Roman"/>
          <w:sz w:val="28"/>
          <w:szCs w:val="28"/>
          <w:lang w:val="uk-UA"/>
        </w:rPr>
        <w:t>Лише за роки незалежності України почали вшановувати пам'ять жертв політичних репресій на належному рівні ,привертати увагу суспільства до трагічних подій в історії України.</w:t>
      </w:r>
    </w:p>
    <w:p w:rsidR="007F4D87" w:rsidRPr="007F4D87" w:rsidRDefault="000F35CE" w:rsidP="00F20E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D87">
        <w:rPr>
          <w:rFonts w:ascii="Times New Roman" w:hAnsi="Times New Roman" w:cs="Times New Roman"/>
          <w:sz w:val="28"/>
          <w:szCs w:val="28"/>
          <w:lang w:val="uk-UA"/>
        </w:rPr>
        <w:t>Сьогодні ми осмислюємо нашу історію . За допомогою власного пошуку ,долаючи старі трактування поступово повертаємо реальний зміст багатьом сторінкам історії.</w:t>
      </w:r>
    </w:p>
    <w:p w:rsidR="000F35CE" w:rsidRDefault="007F4D87" w:rsidP="00F20E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Наші села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Мньов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Хропате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Пустиньки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повіту « Червоний терор» не обійшов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стороною.Людей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позбавляли власності ,арештовували за сфальсифікованими обвинуваченнями , катували, розстрілювали,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ув»язювали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тюрмах та таборах , піддавали насильницькій депортації.</w:t>
      </w:r>
    </w:p>
    <w:p w:rsidR="007F4D87" w:rsidRDefault="007F4D87" w:rsidP="00F20E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Вчитель історії та українознавства </w:t>
      </w:r>
      <w:proofErr w:type="spellStart"/>
      <w:r w:rsidR="00CA634B">
        <w:rPr>
          <w:rFonts w:ascii="Times New Roman" w:hAnsi="Times New Roman" w:cs="Times New Roman"/>
          <w:sz w:val="28"/>
          <w:szCs w:val="28"/>
          <w:lang w:val="uk-UA"/>
        </w:rPr>
        <w:t>Чеботар</w:t>
      </w:r>
      <w:proofErr w:type="spellEnd"/>
      <w:r w:rsidR="00CA634B">
        <w:rPr>
          <w:rFonts w:ascii="Times New Roman" w:hAnsi="Times New Roman" w:cs="Times New Roman"/>
          <w:sz w:val="28"/>
          <w:szCs w:val="28"/>
          <w:lang w:val="uk-UA"/>
        </w:rPr>
        <w:t xml:space="preserve"> Наталія Іванівна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стала співавтором видання «Долі репресованих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земляків»</w:t>
      </w:r>
      <w:r w:rsidR="00CA634B">
        <w:rPr>
          <w:rFonts w:ascii="Times New Roman" w:hAnsi="Times New Roman" w:cs="Times New Roman"/>
          <w:sz w:val="28"/>
          <w:szCs w:val="28"/>
          <w:lang w:val="uk-UA"/>
        </w:rPr>
        <w:t>Чернігівського</w:t>
      </w:r>
      <w:proofErr w:type="spellEnd"/>
      <w:r w:rsidR="00CA634B">
        <w:rPr>
          <w:rFonts w:ascii="Times New Roman" w:hAnsi="Times New Roman" w:cs="Times New Roman"/>
          <w:sz w:val="28"/>
          <w:szCs w:val="28"/>
          <w:lang w:val="uk-UA"/>
        </w:rPr>
        <w:t xml:space="preserve"> району,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збирала інформацію про жителів</w:t>
      </w:r>
      <w:r w:rsidR="00CA634B">
        <w:rPr>
          <w:rFonts w:ascii="Times New Roman" w:hAnsi="Times New Roman" w:cs="Times New Roman"/>
          <w:sz w:val="28"/>
          <w:szCs w:val="28"/>
          <w:lang w:val="uk-UA"/>
        </w:rPr>
        <w:t xml:space="preserve"> сіл: </w:t>
      </w:r>
      <w:proofErr w:type="spellStart"/>
      <w:r w:rsidR="00CA634B">
        <w:rPr>
          <w:rFonts w:ascii="Times New Roman" w:hAnsi="Times New Roman" w:cs="Times New Roman"/>
          <w:sz w:val="28"/>
          <w:szCs w:val="28"/>
          <w:lang w:val="uk-UA"/>
        </w:rPr>
        <w:t>Мньов</w:t>
      </w:r>
      <w:proofErr w:type="spellEnd"/>
      <w:r w:rsidR="00CA634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A634B">
        <w:rPr>
          <w:rFonts w:ascii="Times New Roman" w:hAnsi="Times New Roman" w:cs="Times New Roman"/>
          <w:sz w:val="28"/>
          <w:szCs w:val="28"/>
          <w:lang w:val="uk-UA"/>
        </w:rPr>
        <w:t>Пустиньки</w:t>
      </w:r>
      <w:proofErr w:type="spellEnd"/>
      <w:r w:rsidR="00CA634B">
        <w:rPr>
          <w:rFonts w:ascii="Times New Roman" w:hAnsi="Times New Roman" w:cs="Times New Roman"/>
          <w:sz w:val="28"/>
          <w:szCs w:val="28"/>
          <w:lang w:val="uk-UA"/>
        </w:rPr>
        <w:t xml:space="preserve"> ,</w:t>
      </w:r>
      <w:proofErr w:type="spellStart"/>
      <w:r w:rsidR="00CA634B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2F594C">
        <w:rPr>
          <w:rFonts w:ascii="Times New Roman" w:hAnsi="Times New Roman" w:cs="Times New Roman"/>
          <w:sz w:val="28"/>
          <w:szCs w:val="28"/>
          <w:lang w:val="uk-UA"/>
        </w:rPr>
        <w:t>ропате</w:t>
      </w:r>
      <w:proofErr w:type="spellEnd"/>
      <w:r w:rsidR="002F594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F594C">
        <w:rPr>
          <w:rFonts w:ascii="Times New Roman" w:hAnsi="Times New Roman" w:cs="Times New Roman"/>
          <w:sz w:val="28"/>
          <w:szCs w:val="28"/>
          <w:lang w:val="uk-UA"/>
        </w:rPr>
        <w:t>Глядин</w:t>
      </w:r>
      <w:proofErr w:type="spellEnd"/>
      <w:r w:rsidR="002F594C">
        <w:rPr>
          <w:rFonts w:ascii="Times New Roman" w:hAnsi="Times New Roman" w:cs="Times New Roman"/>
          <w:sz w:val="28"/>
          <w:szCs w:val="28"/>
          <w:lang w:val="uk-UA"/>
        </w:rPr>
        <w:t>,Центральне. Дані брала</w:t>
      </w:r>
      <w:r w:rsidR="00CA634B">
        <w:rPr>
          <w:rFonts w:ascii="Times New Roman" w:hAnsi="Times New Roman" w:cs="Times New Roman"/>
          <w:sz w:val="28"/>
          <w:szCs w:val="28"/>
          <w:lang w:val="uk-UA"/>
        </w:rPr>
        <w:t xml:space="preserve"> в Чернігівському обласному архіві, та архіву СБУ про репресованих земляків, пропустила їх життєві історії </w:t>
      </w:r>
      <w:r w:rsidR="002F594C">
        <w:rPr>
          <w:rFonts w:ascii="Times New Roman" w:hAnsi="Times New Roman" w:cs="Times New Roman"/>
          <w:sz w:val="28"/>
          <w:szCs w:val="28"/>
          <w:lang w:val="uk-UA"/>
        </w:rPr>
        <w:t>через свою душу і серце та передала нам .</w:t>
      </w:r>
    </w:p>
    <w:p w:rsidR="002F594C" w:rsidRDefault="002F594C" w:rsidP="00F20E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матеріалів архівної справи та спогадів старожилів нашого села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Мньов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села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Хропате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нам стало відомо про до</w:t>
      </w:r>
      <w:r w:rsidR="008B3A84">
        <w:rPr>
          <w:rFonts w:ascii="Times New Roman" w:hAnsi="Times New Roman" w:cs="Times New Roman"/>
          <w:sz w:val="28"/>
          <w:szCs w:val="28"/>
          <w:lang w:val="uk-UA"/>
        </w:rPr>
        <w:t xml:space="preserve">лю людини, якій ми сьогодні </w:t>
      </w:r>
      <w:proofErr w:type="spellStart"/>
      <w:r w:rsidR="008B3A84">
        <w:rPr>
          <w:rFonts w:ascii="Times New Roman" w:hAnsi="Times New Roman" w:cs="Times New Roman"/>
          <w:sz w:val="28"/>
          <w:szCs w:val="28"/>
          <w:lang w:val="uk-UA"/>
        </w:rPr>
        <w:t>завд</w:t>
      </w:r>
      <w:r>
        <w:rPr>
          <w:rFonts w:ascii="Times New Roman" w:hAnsi="Times New Roman" w:cs="Times New Roman"/>
          <w:sz w:val="28"/>
          <w:szCs w:val="28"/>
          <w:lang w:val="uk-UA"/>
        </w:rPr>
        <w:t>ячуєм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життям,це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Берхаус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Еміль Августович 1902 року народження.</w:t>
      </w:r>
      <w:r w:rsidR="008B3A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Народився в селі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Усодус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Баришевського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Житомирської області ,німець,освіта 4 класи.</w:t>
      </w:r>
      <w:r w:rsidR="008B3A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 1926-1935рр.був членом ВКП(б),згодом виключений з лав компартії.</w:t>
      </w:r>
      <w:r w:rsidR="008B3A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Його дружина Тетяна Дмитрівна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Баранівська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померла в 1926 році,згодом одружився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Квесті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Яківні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Хропатій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с.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Хропате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B3A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вересня 1941 року працював бригадиром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Мньовському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торфопідприємстві. Під час німецької окупації жителі обрали його старостою(жовтень 1941-травень 1942), а</w:t>
      </w:r>
      <w:r w:rsidR="008B3A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згодом працював перекладачем у німецькій жандармерії(травень1942-</w:t>
      </w:r>
      <w:r w:rsidR="00AB59E0">
        <w:rPr>
          <w:rFonts w:ascii="Times New Roman" w:hAnsi="Times New Roman" w:cs="Times New Roman"/>
          <w:sz w:val="28"/>
          <w:szCs w:val="28"/>
          <w:lang w:val="uk-UA"/>
        </w:rPr>
        <w:t>вересень1943рр.</w:t>
      </w:r>
      <w:r w:rsidR="008B3A84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AB59E0">
        <w:rPr>
          <w:rFonts w:ascii="Times New Roman" w:hAnsi="Times New Roman" w:cs="Times New Roman"/>
          <w:sz w:val="28"/>
          <w:szCs w:val="28"/>
          <w:lang w:val="uk-UA"/>
        </w:rPr>
        <w:t xml:space="preserve">У 1943-1947 роках працював техніком на </w:t>
      </w:r>
      <w:proofErr w:type="spellStart"/>
      <w:r w:rsidR="00AB59E0">
        <w:rPr>
          <w:rFonts w:ascii="Times New Roman" w:hAnsi="Times New Roman" w:cs="Times New Roman"/>
          <w:sz w:val="28"/>
          <w:szCs w:val="28"/>
          <w:lang w:val="uk-UA"/>
        </w:rPr>
        <w:t>Мньовському</w:t>
      </w:r>
      <w:proofErr w:type="spellEnd"/>
      <w:r w:rsidR="00AB59E0">
        <w:rPr>
          <w:rFonts w:ascii="Times New Roman" w:hAnsi="Times New Roman" w:cs="Times New Roman"/>
          <w:sz w:val="28"/>
          <w:szCs w:val="28"/>
          <w:lang w:val="uk-UA"/>
        </w:rPr>
        <w:t xml:space="preserve"> торфопідприємстві.</w:t>
      </w:r>
      <w:r w:rsidR="008B3A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59E0">
        <w:rPr>
          <w:rFonts w:ascii="Times New Roman" w:hAnsi="Times New Roman" w:cs="Times New Roman"/>
          <w:sz w:val="28"/>
          <w:szCs w:val="28"/>
          <w:lang w:val="uk-UA"/>
        </w:rPr>
        <w:t>За співпрацю з німецькою окупаційною владою заарештований та 25.10.1947 року у закритому судовому засіданні військового трибуналу</w:t>
      </w:r>
      <w:r w:rsidR="008B3A84">
        <w:rPr>
          <w:rFonts w:ascii="Times New Roman" w:hAnsi="Times New Roman" w:cs="Times New Roman"/>
          <w:sz w:val="28"/>
          <w:szCs w:val="28"/>
          <w:lang w:val="uk-UA"/>
        </w:rPr>
        <w:t xml:space="preserve"> засуджений </w:t>
      </w:r>
      <w:r w:rsidR="00AB59E0">
        <w:rPr>
          <w:rFonts w:ascii="Times New Roman" w:hAnsi="Times New Roman" w:cs="Times New Roman"/>
          <w:sz w:val="28"/>
          <w:szCs w:val="28"/>
          <w:lang w:val="uk-UA"/>
        </w:rPr>
        <w:t xml:space="preserve"> до 15 років виправних трудових таборів. У 1954 році 15 років замінили на 10 років , але із заслання він не повернувся. Із матеріалів справи, яка зберігається у фондах архіву СБУ в Чернігівській області відомо, що він був присутній на допитах партизан</w:t>
      </w:r>
      <w:r w:rsidR="008B3A8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B59E0">
        <w:rPr>
          <w:rFonts w:ascii="Times New Roman" w:hAnsi="Times New Roman" w:cs="Times New Roman"/>
          <w:sz w:val="28"/>
          <w:szCs w:val="28"/>
          <w:lang w:val="uk-UA"/>
        </w:rPr>
        <w:t xml:space="preserve"> але ї</w:t>
      </w:r>
      <w:r w:rsidR="008B3A84">
        <w:rPr>
          <w:rFonts w:ascii="Times New Roman" w:hAnsi="Times New Roman" w:cs="Times New Roman"/>
          <w:sz w:val="28"/>
          <w:szCs w:val="28"/>
          <w:lang w:val="uk-UA"/>
        </w:rPr>
        <w:t>х після допиту відпускали,що він</w:t>
      </w:r>
      <w:r w:rsidR="00AB59E0">
        <w:rPr>
          <w:rFonts w:ascii="Times New Roman" w:hAnsi="Times New Roman" w:cs="Times New Roman"/>
          <w:sz w:val="28"/>
          <w:szCs w:val="28"/>
          <w:lang w:val="uk-UA"/>
        </w:rPr>
        <w:t xml:space="preserve"> допомагав молоді не потрапити на трудові роботи </w:t>
      </w:r>
      <w:r w:rsidR="0014273F">
        <w:rPr>
          <w:rFonts w:ascii="Times New Roman" w:hAnsi="Times New Roman" w:cs="Times New Roman"/>
          <w:sz w:val="28"/>
          <w:szCs w:val="28"/>
          <w:lang w:val="uk-UA"/>
        </w:rPr>
        <w:t>до Німеччини. А саме головне</w:t>
      </w:r>
      <w:r w:rsidR="008B3A8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4273F">
        <w:rPr>
          <w:rFonts w:ascii="Times New Roman" w:hAnsi="Times New Roman" w:cs="Times New Roman"/>
          <w:sz w:val="28"/>
          <w:szCs w:val="28"/>
          <w:lang w:val="uk-UA"/>
        </w:rPr>
        <w:t xml:space="preserve"> чим ми завдячуємо цій людині це те , що він врятував мешканців села </w:t>
      </w:r>
      <w:proofErr w:type="spellStart"/>
      <w:r w:rsidR="0014273F">
        <w:rPr>
          <w:rFonts w:ascii="Times New Roman" w:hAnsi="Times New Roman" w:cs="Times New Roman"/>
          <w:sz w:val="28"/>
          <w:szCs w:val="28"/>
          <w:lang w:val="uk-UA"/>
        </w:rPr>
        <w:t>Мньов</w:t>
      </w:r>
      <w:proofErr w:type="spellEnd"/>
      <w:r w:rsidR="0014273F">
        <w:rPr>
          <w:rFonts w:ascii="Times New Roman" w:hAnsi="Times New Roman" w:cs="Times New Roman"/>
          <w:sz w:val="28"/>
          <w:szCs w:val="28"/>
          <w:lang w:val="uk-UA"/>
        </w:rPr>
        <w:t xml:space="preserve"> від німецького карального загону.</w:t>
      </w:r>
      <w:r w:rsidR="008B3A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273F">
        <w:rPr>
          <w:rFonts w:ascii="Times New Roman" w:hAnsi="Times New Roman" w:cs="Times New Roman"/>
          <w:sz w:val="28"/>
          <w:szCs w:val="28"/>
          <w:lang w:val="uk-UA"/>
        </w:rPr>
        <w:t xml:space="preserve">Коли німці зігнали всіх </w:t>
      </w:r>
      <w:r w:rsidR="0014273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людей до будівлі церкви і хотіли спалити, то </w:t>
      </w:r>
      <w:proofErr w:type="spellStart"/>
      <w:r w:rsidR="0014273F">
        <w:rPr>
          <w:rFonts w:ascii="Times New Roman" w:hAnsi="Times New Roman" w:cs="Times New Roman"/>
          <w:sz w:val="28"/>
          <w:szCs w:val="28"/>
          <w:lang w:val="uk-UA"/>
        </w:rPr>
        <w:t>Брехаус</w:t>
      </w:r>
      <w:proofErr w:type="spellEnd"/>
      <w:r w:rsidR="0014273F">
        <w:rPr>
          <w:rFonts w:ascii="Times New Roman" w:hAnsi="Times New Roman" w:cs="Times New Roman"/>
          <w:sz w:val="28"/>
          <w:szCs w:val="28"/>
          <w:lang w:val="uk-UA"/>
        </w:rPr>
        <w:t xml:space="preserve"> прибіг, про щось на німецькій мові переговорив з німцями ,і людей відпустили.</w:t>
      </w:r>
    </w:p>
    <w:p w:rsidR="0014273F" w:rsidRDefault="0014273F" w:rsidP="00F20EB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Сьогодні, ми молоде покоління дуже хочемо вшанувати пам’ять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Брехауса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Еміля Августовича , встановивши меморіальну дошку, але не можемо бо ця людина досі не реабілітована. Куди звернутися, як це зробити….</w:t>
      </w:r>
      <w:r w:rsidR="008B3A84">
        <w:rPr>
          <w:rFonts w:ascii="Times New Roman" w:hAnsi="Times New Roman" w:cs="Times New Roman"/>
          <w:sz w:val="28"/>
          <w:szCs w:val="28"/>
          <w:lang w:val="uk-UA"/>
        </w:rPr>
        <w:t>?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дуже хочеться. Ми його прирівнюємо у своїй свідомості до Праведника народів світу.</w:t>
      </w:r>
    </w:p>
    <w:p w:rsidR="008F5277" w:rsidRDefault="0014273F" w:rsidP="0014273F">
      <w:pPr>
        <w:shd w:val="clear" w:color="auto" w:fill="FFFFFF"/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 ще багато сімей про які ми дізналися з матеріалів справ.</w:t>
      </w:r>
    </w:p>
    <w:p w:rsidR="0014273F" w:rsidRDefault="0014273F" w:rsidP="0014273F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bCs/>
          <w:color w:val="02141F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вашої уваги пропонуємо деякі найбільш вразливі.</w:t>
      </w:r>
      <w:bookmarkStart w:id="0" w:name="_GoBack"/>
      <w:bookmarkEnd w:id="0"/>
    </w:p>
    <w:p w:rsidR="001A25A4" w:rsidRPr="005738DA" w:rsidRDefault="005738DA" w:rsidP="008F5277">
      <w:pPr>
        <w:shd w:val="clear" w:color="auto" w:fill="FFFFFF"/>
        <w:spacing w:after="0" w:line="240" w:lineRule="auto"/>
        <w:ind w:left="284" w:right="284"/>
        <w:jc w:val="center"/>
        <w:rPr>
          <w:rFonts w:ascii="Times New Roman" w:eastAsia="Times New Roman" w:hAnsi="Times New Roman" w:cs="Times New Roman"/>
          <w:color w:val="02141F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2141F"/>
          <w:sz w:val="28"/>
          <w:szCs w:val="28"/>
          <w:lang w:eastAsia="ru-RU"/>
        </w:rPr>
        <w:t>НЕ ПОТРАПИ</w:t>
      </w:r>
      <w:r>
        <w:rPr>
          <w:rFonts w:ascii="Times New Roman" w:eastAsia="Times New Roman" w:hAnsi="Times New Roman" w:cs="Times New Roman"/>
          <w:b/>
          <w:bCs/>
          <w:color w:val="02141F"/>
          <w:sz w:val="28"/>
          <w:szCs w:val="28"/>
          <w:lang w:val="uk-UA" w:eastAsia="ru-RU"/>
        </w:rPr>
        <w:t>В</w:t>
      </w:r>
      <w:r w:rsidR="001A25A4" w:rsidRPr="000B107F">
        <w:rPr>
          <w:rFonts w:ascii="Times New Roman" w:eastAsia="Times New Roman" w:hAnsi="Times New Roman" w:cs="Times New Roman"/>
          <w:b/>
          <w:bCs/>
          <w:color w:val="02141F"/>
          <w:sz w:val="28"/>
          <w:szCs w:val="28"/>
          <w:lang w:eastAsia="ru-RU"/>
        </w:rPr>
        <w:t xml:space="preserve"> НА ФРОНТ</w:t>
      </w:r>
      <w:r>
        <w:rPr>
          <w:rFonts w:ascii="Times New Roman" w:eastAsia="Times New Roman" w:hAnsi="Times New Roman" w:cs="Times New Roman"/>
          <w:b/>
          <w:bCs/>
          <w:color w:val="02141F"/>
          <w:sz w:val="28"/>
          <w:szCs w:val="28"/>
          <w:lang w:val="uk-UA" w:eastAsia="ru-RU"/>
        </w:rPr>
        <w:t xml:space="preserve"> – ЗАПЛАТИВ ЖИТТЯМ</w:t>
      </w:r>
    </w:p>
    <w:p w:rsidR="001A25A4" w:rsidRPr="000B107F" w:rsidRDefault="001A25A4" w:rsidP="000B107F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</w:pP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Переважна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частина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українського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населення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не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бажала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битися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за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сталінський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режим</w:t>
      </w:r>
      <w:r w:rsidR="00536BBD"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val="uk-UA" w:eastAsia="ru-RU"/>
        </w:rPr>
        <w:t>.</w:t>
      </w:r>
      <w:r w:rsidR="000B107F">
        <w:rPr>
          <w:rFonts w:ascii="Times New Roman" w:eastAsia="Times New Roman" w:hAnsi="Times New Roman" w:cs="Times New Roman"/>
          <w:color w:val="02141F"/>
          <w:sz w:val="28"/>
          <w:szCs w:val="28"/>
          <w:lang w:val="uk-UA"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Примусова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колективізація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сільського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господарства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і Голодомор 1933 року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залишили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глибокий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слід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у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свідомості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селянства. </w:t>
      </w:r>
      <w:r w:rsidR="00536BBD"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val="uk-UA" w:eastAsia="ru-RU"/>
        </w:rPr>
        <w:t xml:space="preserve">    </w:t>
      </w:r>
      <w:proofErr w:type="spellStart"/>
      <w:proofErr w:type="gram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Р</w:t>
      </w:r>
      <w:proofErr w:type="gram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івень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лояльності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до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радянської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влади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на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початковому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етапі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війни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доволі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виразно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виявився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в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мобілізаці</w:t>
      </w:r>
      <w:proofErr w:type="spellEnd"/>
      <w:r w:rsidR="00536BBD"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val="uk-UA" w:eastAsia="ru-RU"/>
        </w:rPr>
        <w:t xml:space="preserve">ї , вона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відбувалася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з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великими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ускладненнями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. </w:t>
      </w:r>
    </w:p>
    <w:p w:rsidR="001A25A4" w:rsidRPr="000B107F" w:rsidRDefault="001A25A4" w:rsidP="000B107F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</w:pP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Було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чимало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легальних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,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напівлегальних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і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нелегальних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способів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уникнути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призову до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армії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. </w:t>
      </w:r>
    </w:p>
    <w:p w:rsidR="001A25A4" w:rsidRPr="000B107F" w:rsidRDefault="001A25A4" w:rsidP="000B107F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</w:pPr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Про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небажання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захищати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сталінський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режим, </w:t>
      </w:r>
      <w:proofErr w:type="spellStart"/>
      <w:proofErr w:type="gram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р</w:t>
      </w:r>
      <w:proofErr w:type="gram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ізноманітні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спроби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уникн</w:t>
      </w:r>
      <w:r w:rsidR="00536BBD"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ути</w:t>
      </w:r>
      <w:proofErr w:type="spellEnd"/>
      <w:r w:rsidR="00536BBD"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="00536BBD"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мобілізації</w:t>
      </w:r>
      <w:proofErr w:type="spellEnd"/>
      <w:r w:rsidR="00536BBD"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, дезертирство </w:t>
      </w:r>
      <w:r w:rsidR="00536BBD"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val="uk-UA" w:eastAsia="ru-RU"/>
        </w:rPr>
        <w:t xml:space="preserve">було </w:t>
      </w:r>
      <w:r w:rsidR="00536BBD"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="00536BBD"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масов</w:t>
      </w:r>
      <w:r w:rsidR="00536BBD"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val="uk-UA" w:eastAsia="ru-RU"/>
        </w:rPr>
        <w:t>им</w:t>
      </w:r>
      <w:proofErr w:type="spellEnd"/>
      <w:r w:rsidR="00536BBD"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val="uk-UA" w:eastAsia="ru-RU"/>
        </w:rPr>
        <w:t xml:space="preserve"> </w:t>
      </w:r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явище</w:t>
      </w:r>
      <w:proofErr w:type="spellEnd"/>
      <w:r w:rsidR="00536BBD"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val="uk-UA" w:eastAsia="ru-RU"/>
        </w:rPr>
        <w:t>м.</w:t>
      </w:r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</w:p>
    <w:p w:rsidR="00FB3E51" w:rsidRPr="000B107F" w:rsidRDefault="001A25A4" w:rsidP="000B107F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</w:pP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Боротьба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з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дезертирством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тривала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впродовж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</w:t>
      </w:r>
      <w:proofErr w:type="spellStart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>усього</w:t>
      </w:r>
      <w:proofErr w:type="spellEnd"/>
      <w:r w:rsidRPr="000B107F">
        <w:rPr>
          <w:rFonts w:ascii="Times New Roman" w:eastAsia="Times New Roman" w:hAnsi="Times New Roman" w:cs="Times New Roman"/>
          <w:color w:val="02141F"/>
          <w:sz w:val="28"/>
          <w:szCs w:val="28"/>
          <w:lang w:eastAsia="ru-RU"/>
        </w:rPr>
        <w:t xml:space="preserve"> 1941 року. </w:t>
      </w:r>
    </w:p>
    <w:p w:rsidR="00BB73F9" w:rsidRPr="000B107F" w:rsidRDefault="002419EC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Безліч безневинних молодих хлопців віддали життя . Так трапилось і </w:t>
      </w:r>
      <w:r w:rsidR="006B0EF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з жителем хутора </w:t>
      </w:r>
      <w:proofErr w:type="spellStart"/>
      <w:r w:rsidRPr="000B107F">
        <w:rPr>
          <w:rFonts w:ascii="Times New Roman" w:hAnsi="Times New Roman" w:cs="Times New Roman"/>
          <w:sz w:val="28"/>
          <w:szCs w:val="28"/>
          <w:lang w:val="uk-UA"/>
        </w:rPr>
        <w:t>Пустиньки</w:t>
      </w:r>
      <w:proofErr w:type="spellEnd"/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107F">
        <w:rPr>
          <w:rFonts w:ascii="Times New Roman" w:hAnsi="Times New Roman" w:cs="Times New Roman"/>
          <w:sz w:val="28"/>
          <w:szCs w:val="28"/>
          <w:lang w:val="uk-UA"/>
        </w:rPr>
        <w:t>Мньовської</w:t>
      </w:r>
      <w:proofErr w:type="spellEnd"/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</w:t>
      </w:r>
      <w:proofErr w:type="spellStart"/>
      <w:r w:rsidRPr="000B107F">
        <w:rPr>
          <w:rFonts w:ascii="Times New Roman" w:hAnsi="Times New Roman" w:cs="Times New Roman"/>
          <w:b/>
          <w:sz w:val="28"/>
          <w:szCs w:val="28"/>
          <w:lang w:val="uk-UA"/>
        </w:rPr>
        <w:t>Куц</w:t>
      </w:r>
      <w:proofErr w:type="spellEnd"/>
      <w:r w:rsidRPr="000B10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Олексієм Юхимовичем 1901 року народження</w:t>
      </w:r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. Як відомо стало з </w:t>
      </w:r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кримінальної справи</w:t>
      </w:r>
      <w:r w:rsidR="006B0E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яка зберігається в архіві СБУ він «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6B0EF5">
        <w:rPr>
          <w:rFonts w:ascii="Times New Roman" w:hAnsi="Times New Roman" w:cs="Times New Roman"/>
          <w:sz w:val="28"/>
          <w:szCs w:val="28"/>
          <w:lang w:val="uk-UA"/>
        </w:rPr>
        <w:t>вляясь</w:t>
      </w:r>
      <w:proofErr w:type="spellEnd"/>
      <w:r w:rsidR="006B0E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0EF5">
        <w:rPr>
          <w:rFonts w:ascii="Times New Roman" w:hAnsi="Times New Roman" w:cs="Times New Roman"/>
          <w:sz w:val="28"/>
          <w:szCs w:val="28"/>
          <w:lang w:val="uk-UA"/>
        </w:rPr>
        <w:t>антисоветской</w:t>
      </w:r>
      <w:proofErr w:type="spellEnd"/>
      <w:r w:rsidR="006B0E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0EF5">
        <w:rPr>
          <w:rFonts w:ascii="Times New Roman" w:hAnsi="Times New Roman" w:cs="Times New Roman"/>
          <w:sz w:val="28"/>
          <w:szCs w:val="28"/>
          <w:lang w:val="uk-UA"/>
        </w:rPr>
        <w:t>личностью</w:t>
      </w:r>
      <w:proofErr w:type="spellEnd"/>
      <w:r w:rsidR="006B0E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в момент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всеобщей</w:t>
      </w:r>
      <w:proofErr w:type="spellEnd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мобилизации</w:t>
      </w:r>
      <w:proofErr w:type="spellEnd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13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июня</w:t>
      </w:r>
      <w:proofErr w:type="spellEnd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1941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года</w:t>
      </w:r>
      <w:proofErr w:type="spellEnd"/>
      <w:r w:rsidR="006B0EF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организовал</w:t>
      </w:r>
      <w:proofErr w:type="spellEnd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волынку</w:t>
      </w:r>
      <w:proofErr w:type="spellEnd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целью</w:t>
      </w:r>
      <w:proofErr w:type="spellEnd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того ,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чтобы</w:t>
      </w:r>
      <w:proofErr w:type="spellEnd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сорвать</w:t>
      </w:r>
      <w:proofErr w:type="spellEnd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проводимую</w:t>
      </w:r>
      <w:proofErr w:type="spellEnd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мобилизацию</w:t>
      </w:r>
      <w:proofErr w:type="spellEnd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подстрекал</w:t>
      </w:r>
      <w:proofErr w:type="spellEnd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других не являться на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призывной</w:t>
      </w:r>
      <w:proofErr w:type="spellEnd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пункт и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высказывал</w:t>
      </w:r>
      <w:proofErr w:type="spellEnd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антисоветскую</w:t>
      </w:r>
      <w:proofErr w:type="spellEnd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36E6" w:rsidRPr="000B107F">
        <w:rPr>
          <w:rFonts w:ascii="Times New Roman" w:hAnsi="Times New Roman" w:cs="Times New Roman"/>
          <w:sz w:val="28"/>
          <w:szCs w:val="28"/>
          <w:lang w:val="uk-UA"/>
        </w:rPr>
        <w:t>речь</w:t>
      </w:r>
      <w:proofErr w:type="spellEnd"/>
      <w:r w:rsidR="006B0EF5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BB73F9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F5277" w:rsidRDefault="00BB73F9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</w:t>
      </w:r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Я не </w:t>
      </w:r>
      <w:proofErr w:type="spellStart"/>
      <w:r w:rsidRPr="000B107F">
        <w:rPr>
          <w:rFonts w:ascii="Times New Roman" w:hAnsi="Times New Roman" w:cs="Times New Roman"/>
          <w:sz w:val="28"/>
          <w:szCs w:val="28"/>
          <w:lang w:val="uk-UA"/>
        </w:rPr>
        <w:t>куда</w:t>
      </w:r>
      <w:proofErr w:type="spellEnd"/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Pr="000B107F">
        <w:rPr>
          <w:rFonts w:ascii="Times New Roman" w:hAnsi="Times New Roman" w:cs="Times New Roman"/>
          <w:sz w:val="28"/>
          <w:szCs w:val="28"/>
          <w:lang w:val="uk-UA"/>
        </w:rPr>
        <w:t>пойду</w:t>
      </w:r>
      <w:proofErr w:type="spellEnd"/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и не </w:t>
      </w:r>
      <w:proofErr w:type="spellStart"/>
      <w:r w:rsidRPr="000B107F">
        <w:rPr>
          <w:rFonts w:ascii="Times New Roman" w:hAnsi="Times New Roman" w:cs="Times New Roman"/>
          <w:sz w:val="28"/>
          <w:szCs w:val="28"/>
          <w:lang w:val="uk-UA"/>
        </w:rPr>
        <w:t>пойдут</w:t>
      </w:r>
      <w:proofErr w:type="spellEnd"/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107F">
        <w:rPr>
          <w:rFonts w:ascii="Times New Roman" w:hAnsi="Times New Roman" w:cs="Times New Roman"/>
          <w:sz w:val="28"/>
          <w:szCs w:val="28"/>
          <w:lang w:val="uk-UA"/>
        </w:rPr>
        <w:t>другие</w:t>
      </w:r>
      <w:proofErr w:type="spellEnd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>Мы</w:t>
      </w:r>
      <w:proofErr w:type="spellEnd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>будем</w:t>
      </w:r>
      <w:proofErr w:type="spellEnd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>защищать</w:t>
      </w:r>
      <w:proofErr w:type="spellEnd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>Сталина</w:t>
      </w:r>
      <w:proofErr w:type="spellEnd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>коммунистов</w:t>
      </w:r>
      <w:proofErr w:type="spellEnd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, я сам первую пулю </w:t>
      </w:r>
      <w:proofErr w:type="spellStart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>Сталину</w:t>
      </w:r>
      <w:proofErr w:type="spellEnd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 в лоб пущу за то , </w:t>
      </w:r>
      <w:proofErr w:type="spellStart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он  </w:t>
      </w:r>
      <w:proofErr w:type="spellStart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>ограбил</w:t>
      </w:r>
      <w:proofErr w:type="spellEnd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>меня</w:t>
      </w:r>
      <w:proofErr w:type="spellEnd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и землю забрал . Я буду </w:t>
      </w:r>
      <w:proofErr w:type="spellStart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>защищать</w:t>
      </w:r>
      <w:proofErr w:type="spellEnd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>Гитлера</w:t>
      </w:r>
      <w:proofErr w:type="spellEnd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 потому, </w:t>
      </w:r>
      <w:proofErr w:type="spellStart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он </w:t>
      </w:r>
      <w:proofErr w:type="spellStart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>даст</w:t>
      </w:r>
      <w:proofErr w:type="spellEnd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нам землю и </w:t>
      </w:r>
      <w:proofErr w:type="spellStart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>настоящую</w:t>
      </w:r>
      <w:proofErr w:type="spellEnd"/>
      <w:r w:rsidR="009F3F4F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свободу</w:t>
      </w:r>
      <w:r w:rsidR="00881F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:rsidR="008F5277" w:rsidRDefault="00825E61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частушки такого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характера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</w:p>
    <w:p w:rsidR="008D7157" w:rsidRPr="000B107F" w:rsidRDefault="008F5277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-</w:t>
      </w:r>
      <w:r w:rsidR="00BA7F34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« </w:t>
      </w:r>
      <w:r w:rsidR="00CE2797" w:rsidRPr="000B107F">
        <w:rPr>
          <w:rFonts w:ascii="Times New Roman" w:hAnsi="Times New Roman" w:cs="Times New Roman"/>
          <w:sz w:val="28"/>
          <w:szCs w:val="28"/>
          <w:lang w:val="uk-UA"/>
        </w:rPr>
        <w:t>Ой дощик іде да із неба , розійдіться колгоспи ви вже нам не треба. Ви залишили нас без штанів і куска хліба»</w:t>
      </w:r>
      <w:r w:rsidR="00BB73F9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F3F4F" w:rsidRPr="000B107F" w:rsidRDefault="009F3F4F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Як і не намагався Олексій Юхимович виправдатися , що він такого не говорив </w:t>
      </w:r>
      <w:r w:rsidR="00BA7F34" w:rsidRPr="000B107F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825E61">
        <w:rPr>
          <w:rFonts w:ascii="Times New Roman" w:hAnsi="Times New Roman" w:cs="Times New Roman"/>
          <w:sz w:val="28"/>
          <w:szCs w:val="28"/>
          <w:lang w:val="uk-UA"/>
        </w:rPr>
        <w:t xml:space="preserve"> все це видумки та наклеп, але д</w:t>
      </w:r>
      <w:r w:rsidR="00BA7F34" w:rsidRPr="000B107F">
        <w:rPr>
          <w:rFonts w:ascii="Times New Roman" w:hAnsi="Times New Roman" w:cs="Times New Roman"/>
          <w:sz w:val="28"/>
          <w:szCs w:val="28"/>
          <w:lang w:val="uk-UA"/>
        </w:rPr>
        <w:t>окази свідків вказу</w:t>
      </w:r>
      <w:r w:rsidR="00D47418" w:rsidRPr="000B107F">
        <w:rPr>
          <w:rFonts w:ascii="Times New Roman" w:hAnsi="Times New Roman" w:cs="Times New Roman"/>
          <w:sz w:val="28"/>
          <w:szCs w:val="28"/>
          <w:lang w:val="uk-UA"/>
        </w:rPr>
        <w:t>вали на протилежне</w:t>
      </w:r>
      <w:r w:rsidR="00BA7F34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. Ніхто не повірив підозрюваному , </w:t>
      </w:r>
      <w:r w:rsidR="00825E61">
        <w:rPr>
          <w:rFonts w:ascii="Times New Roman" w:hAnsi="Times New Roman" w:cs="Times New Roman"/>
          <w:sz w:val="28"/>
          <w:szCs w:val="28"/>
          <w:lang w:val="uk-UA"/>
        </w:rPr>
        <w:t>що на призо</w:t>
      </w:r>
      <w:r w:rsidR="00CE2797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вний пункт він не </w:t>
      </w:r>
      <w:r w:rsidR="00D47418" w:rsidRPr="000B107F">
        <w:rPr>
          <w:rFonts w:ascii="Times New Roman" w:hAnsi="Times New Roman" w:cs="Times New Roman"/>
          <w:sz w:val="28"/>
          <w:szCs w:val="28"/>
          <w:lang w:val="uk-UA"/>
        </w:rPr>
        <w:t>з’явився</w:t>
      </w:r>
      <w:r w:rsidR="00CE2797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, бо був </w:t>
      </w:r>
      <w:r w:rsidR="00825E61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881F76">
        <w:rPr>
          <w:rFonts w:ascii="Times New Roman" w:hAnsi="Times New Roman" w:cs="Times New Roman"/>
          <w:sz w:val="28"/>
          <w:szCs w:val="28"/>
          <w:lang w:val="uk-UA"/>
        </w:rPr>
        <w:t>тверезий ,</w:t>
      </w:r>
      <w:r w:rsidR="00CE2797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та не розумів важливості даної ситуації. </w:t>
      </w:r>
      <w:r w:rsidR="000D64DA" w:rsidRPr="000B107F">
        <w:rPr>
          <w:rFonts w:ascii="Times New Roman" w:hAnsi="Times New Roman" w:cs="Times New Roman"/>
          <w:sz w:val="28"/>
          <w:szCs w:val="28"/>
          <w:lang w:val="uk-UA"/>
        </w:rPr>
        <w:t>Не повірили в те , що проти колгоспів він не міг нічого казати , бо і батько його</w:t>
      </w:r>
      <w:r w:rsidR="00881F76">
        <w:rPr>
          <w:rFonts w:ascii="Times New Roman" w:hAnsi="Times New Roman" w:cs="Times New Roman"/>
          <w:sz w:val="28"/>
          <w:szCs w:val="28"/>
          <w:lang w:val="uk-UA"/>
        </w:rPr>
        <w:t xml:space="preserve"> і він сам все життя були наймит</w:t>
      </w:r>
      <w:r w:rsidR="000D64DA"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ами . </w:t>
      </w:r>
    </w:p>
    <w:p w:rsidR="000D64DA" w:rsidRPr="000B107F" w:rsidRDefault="000D64DA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107F">
        <w:rPr>
          <w:rFonts w:ascii="Times New Roman" w:hAnsi="Times New Roman" w:cs="Times New Roman"/>
          <w:sz w:val="28"/>
          <w:szCs w:val="28"/>
          <w:lang w:val="uk-UA"/>
        </w:rPr>
        <w:t>Куц</w:t>
      </w:r>
      <w:proofErr w:type="spellEnd"/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О.Ю був одружений , мав </w:t>
      </w:r>
      <w:r w:rsidR="00D47418" w:rsidRPr="000B107F">
        <w:rPr>
          <w:rFonts w:ascii="Times New Roman" w:hAnsi="Times New Roman" w:cs="Times New Roman"/>
          <w:sz w:val="28"/>
          <w:szCs w:val="28"/>
          <w:lang w:val="uk-UA"/>
        </w:rPr>
        <w:t>п’ятьох</w:t>
      </w:r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дітей , наймолодшому Миколі було чотири роки , а найстарший Данило</w:t>
      </w:r>
      <w:r w:rsidR="00825E6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якому було 2</w:t>
      </w:r>
      <w:r w:rsidR="00881F76">
        <w:rPr>
          <w:rFonts w:ascii="Times New Roman" w:hAnsi="Times New Roman" w:cs="Times New Roman"/>
          <w:sz w:val="28"/>
          <w:szCs w:val="28"/>
          <w:lang w:val="uk-UA"/>
        </w:rPr>
        <w:t>2 роки служив рядах радянської а</w:t>
      </w:r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рмії. </w:t>
      </w:r>
    </w:p>
    <w:p w:rsidR="000D64DA" w:rsidRPr="000B107F" w:rsidRDefault="000D64DA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107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Слідство тривало два місяці, 17 серпня 1941 року був винесений вирок – розстріл з конфіскацією майна. </w:t>
      </w:r>
    </w:p>
    <w:p w:rsidR="00B67C61" w:rsidRPr="00391233" w:rsidRDefault="00B67C61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107F">
        <w:rPr>
          <w:rFonts w:ascii="Times New Roman" w:hAnsi="Times New Roman" w:cs="Times New Roman"/>
          <w:sz w:val="28"/>
          <w:szCs w:val="28"/>
          <w:lang w:val="uk-UA"/>
        </w:rPr>
        <w:t xml:space="preserve"> В справі значиться , що гр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..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Куц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О.Ю. розстріляний 12 вересня 1941 року.</w:t>
      </w:r>
    </w:p>
    <w:p w:rsidR="001822DA" w:rsidRPr="006B0EF5" w:rsidRDefault="00AD27FE" w:rsidP="00B771F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EF5">
        <w:rPr>
          <w:rFonts w:ascii="Times New Roman" w:hAnsi="Times New Roman" w:cs="Times New Roman"/>
          <w:b/>
          <w:sz w:val="28"/>
          <w:szCs w:val="28"/>
          <w:lang w:val="uk-UA"/>
        </w:rPr>
        <w:t>Доля після звільнення</w:t>
      </w:r>
    </w:p>
    <w:p w:rsidR="001822DA" w:rsidRPr="00B771F8" w:rsidRDefault="001822DA" w:rsidP="00B771F8">
      <w:pPr>
        <w:jc w:val="both"/>
        <w:rPr>
          <w:rFonts w:ascii="Times New Roman" w:hAnsi="Times New Roman" w:cs="Times New Roman"/>
          <w:sz w:val="28"/>
          <w:szCs w:val="28"/>
        </w:rPr>
      </w:pPr>
      <w:r w:rsidRPr="006B0EF5">
        <w:rPr>
          <w:rFonts w:ascii="Times New Roman" w:hAnsi="Times New Roman" w:cs="Times New Roman"/>
          <w:sz w:val="28"/>
          <w:szCs w:val="28"/>
          <w:lang w:val="uk-UA"/>
        </w:rPr>
        <w:t>У роки Другої світової війни у нацистському полоні опинилися мільйони військовослужбовців з різних країн світу. Найбільша кількість військовополонених була зафіксована на радянсько-німецькому фронті</w:t>
      </w:r>
      <w:r w:rsidRPr="00B771F8">
        <w:rPr>
          <w:rFonts w:ascii="Times New Roman" w:hAnsi="Times New Roman" w:cs="Times New Roman"/>
          <w:sz w:val="28"/>
          <w:szCs w:val="28"/>
        </w:rPr>
        <w:t> </w:t>
      </w:r>
      <w:r w:rsidRPr="006B0EF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771F8">
        <w:rPr>
          <w:rFonts w:ascii="Times New Roman" w:hAnsi="Times New Roman" w:cs="Times New Roman"/>
          <w:sz w:val="28"/>
          <w:szCs w:val="28"/>
          <w:lang w:val="uk-UA"/>
        </w:rPr>
        <w:t xml:space="preserve"> Охорона таборів полонених влаштовувала багатогодинні «переклички», «фізичну зарядку», коли в’язні протягом кількох годин стояли на холоді чи під пекучим сонцем, або робили виснажливі, безглузді вправи, спеціально розраховані на знесилення. </w:t>
      </w:r>
      <w:r w:rsidRPr="00B771F8">
        <w:rPr>
          <w:rFonts w:ascii="Times New Roman" w:hAnsi="Times New Roman" w:cs="Times New Roman"/>
          <w:sz w:val="28"/>
          <w:szCs w:val="28"/>
        </w:rPr>
        <w:t xml:space="preserve">Часто на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полонених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нацьковували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нетренованих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собак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спостерігали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садистські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сцени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екзекуції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страти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спеціально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приїздили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військового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командування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окупаційної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>.   </w:t>
      </w:r>
    </w:p>
    <w:p w:rsidR="001822DA" w:rsidRPr="000B107F" w:rsidRDefault="001822DA" w:rsidP="000B107F">
      <w:pPr>
        <w:pStyle w:val="a4"/>
        <w:spacing w:before="0" w:beforeAutospacing="0" w:after="136" w:afterAutospacing="0"/>
        <w:ind w:left="284" w:right="284"/>
        <w:jc w:val="both"/>
        <w:rPr>
          <w:color w:val="000000"/>
          <w:sz w:val="28"/>
          <w:szCs w:val="28"/>
        </w:rPr>
      </w:pPr>
      <w:proofErr w:type="spellStart"/>
      <w:r w:rsidRPr="000B107F">
        <w:rPr>
          <w:color w:val="000000"/>
          <w:sz w:val="28"/>
          <w:szCs w:val="28"/>
        </w:rPr>
        <w:t>Це</w:t>
      </w:r>
      <w:proofErr w:type="spellEnd"/>
      <w:r w:rsidRPr="000B107F">
        <w:rPr>
          <w:color w:val="000000"/>
          <w:sz w:val="28"/>
          <w:szCs w:val="28"/>
        </w:rPr>
        <w:t xml:space="preserve"> все </w:t>
      </w:r>
      <w:proofErr w:type="spellStart"/>
      <w:r w:rsidRPr="000B107F">
        <w:rPr>
          <w:color w:val="000000"/>
          <w:sz w:val="28"/>
          <w:szCs w:val="28"/>
        </w:rPr>
        <w:t>спричинило</w:t>
      </w:r>
      <w:proofErr w:type="spellEnd"/>
      <w:r w:rsidRPr="000B107F">
        <w:rPr>
          <w:color w:val="000000"/>
          <w:sz w:val="28"/>
          <w:szCs w:val="28"/>
        </w:rPr>
        <w:t xml:space="preserve"> </w:t>
      </w:r>
      <w:proofErr w:type="spellStart"/>
      <w:r w:rsidRPr="000B107F">
        <w:rPr>
          <w:color w:val="000000"/>
          <w:sz w:val="28"/>
          <w:szCs w:val="28"/>
        </w:rPr>
        <w:t>велику</w:t>
      </w:r>
      <w:proofErr w:type="spellEnd"/>
      <w:r w:rsidRPr="000B107F">
        <w:rPr>
          <w:color w:val="000000"/>
          <w:sz w:val="28"/>
          <w:szCs w:val="28"/>
        </w:rPr>
        <w:t xml:space="preserve"> </w:t>
      </w:r>
      <w:proofErr w:type="spellStart"/>
      <w:r w:rsidRPr="000B107F">
        <w:rPr>
          <w:color w:val="000000"/>
          <w:sz w:val="28"/>
          <w:szCs w:val="28"/>
        </w:rPr>
        <w:t>смертність</w:t>
      </w:r>
      <w:proofErr w:type="spellEnd"/>
      <w:r w:rsidRPr="000B107F">
        <w:rPr>
          <w:color w:val="000000"/>
          <w:sz w:val="28"/>
          <w:szCs w:val="28"/>
        </w:rPr>
        <w:t>. </w:t>
      </w:r>
    </w:p>
    <w:p w:rsidR="001822DA" w:rsidRPr="00B771F8" w:rsidRDefault="001822DA" w:rsidP="00B771F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Трагічною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закінчення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виявилися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доля тих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бранців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котрі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вижили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>. В  </w:t>
      </w:r>
      <w:hyperlink r:id="rId6" w:anchor="90" w:history="1">
        <w:r w:rsidRPr="005738D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СРСР</w:t>
        </w:r>
      </w:hyperlink>
      <w:r w:rsidRPr="005738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38DA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5738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38D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738DA">
        <w:rPr>
          <w:rFonts w:ascii="Times New Roman" w:hAnsi="Times New Roman" w:cs="Times New Roman"/>
          <w:sz w:val="28"/>
          <w:szCs w:val="28"/>
        </w:rPr>
        <w:t xml:space="preserve"> наказом </w:t>
      </w:r>
      <w:hyperlink r:id="rId7" w:anchor="114" w:history="1">
        <w:r w:rsidRPr="005738D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ДКО</w:t>
        </w:r>
      </w:hyperlink>
      <w:r w:rsidRPr="005738DA">
        <w:rPr>
          <w:rFonts w:ascii="Times New Roman" w:hAnsi="Times New Roman" w:cs="Times New Roman"/>
          <w:sz w:val="28"/>
          <w:szCs w:val="28"/>
        </w:rPr>
        <w:t> №</w:t>
      </w:r>
      <w:r w:rsidRPr="00B771F8">
        <w:rPr>
          <w:rFonts w:ascii="Times New Roman" w:hAnsi="Times New Roman" w:cs="Times New Roman"/>
          <w:sz w:val="28"/>
          <w:szCs w:val="28"/>
        </w:rPr>
        <w:t xml:space="preserve"> 270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здача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71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71F8">
        <w:rPr>
          <w:rFonts w:ascii="Times New Roman" w:hAnsi="Times New Roman" w:cs="Times New Roman"/>
          <w:sz w:val="28"/>
          <w:szCs w:val="28"/>
        </w:rPr>
        <w:t>полон</w:t>
      </w:r>
      <w:proofErr w:type="gram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розглядалася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як «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злісне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дезертирство»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зрада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звільнені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німецького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полону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червоноармійці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зазнавали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переслідувань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репресій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радянської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Лиш</w:t>
      </w:r>
      <w:r w:rsidR="005738DA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5738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8DA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5738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8DA">
        <w:rPr>
          <w:rFonts w:ascii="Times New Roman" w:hAnsi="Times New Roman" w:cs="Times New Roman"/>
          <w:sz w:val="28"/>
          <w:szCs w:val="28"/>
        </w:rPr>
        <w:t>смерт</w:t>
      </w:r>
      <w:proofErr w:type="gramStart"/>
      <w:r w:rsidR="005738D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5738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8D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738DA">
        <w:rPr>
          <w:rFonts w:ascii="Times New Roman" w:hAnsi="Times New Roman" w:cs="Times New Roman"/>
          <w:sz w:val="28"/>
          <w:szCs w:val="28"/>
        </w:rPr>
        <w:t>таліна</w:t>
      </w:r>
      <w:proofErr w:type="spellEnd"/>
      <w:r w:rsidR="005738DA">
        <w:rPr>
          <w:rFonts w:ascii="Times New Roman" w:hAnsi="Times New Roman" w:cs="Times New Roman"/>
          <w:sz w:val="28"/>
          <w:szCs w:val="28"/>
        </w:rPr>
        <w:t xml:space="preserve"> </w:t>
      </w:r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ув’язнених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здачу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в полон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червоноармійців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реабілітували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>. </w:t>
      </w:r>
    </w:p>
    <w:p w:rsidR="00AD27FE" w:rsidRPr="00B771F8" w:rsidRDefault="00AD27FE" w:rsidP="00B771F8">
      <w:pPr>
        <w:jc w:val="both"/>
        <w:rPr>
          <w:rFonts w:ascii="Times New Roman" w:hAnsi="Times New Roman" w:cs="Times New Roman"/>
          <w:sz w:val="28"/>
          <w:szCs w:val="28"/>
        </w:rPr>
      </w:pPr>
      <w:r w:rsidRPr="00B771F8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трапилося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Мойсієнко</w:t>
      </w:r>
      <w:proofErr w:type="spellEnd"/>
      <w:r w:rsidR="00825E6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B771F8">
        <w:rPr>
          <w:rFonts w:ascii="Times New Roman" w:hAnsi="Times New Roman" w:cs="Times New Roman"/>
          <w:sz w:val="28"/>
          <w:szCs w:val="28"/>
        </w:rPr>
        <w:t xml:space="preserve"> Романом Михайловичем</w:t>
      </w:r>
      <w:r w:rsidR="00825E6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771F8">
        <w:rPr>
          <w:rFonts w:ascii="Times New Roman" w:hAnsi="Times New Roman" w:cs="Times New Roman"/>
          <w:sz w:val="28"/>
          <w:szCs w:val="28"/>
        </w:rPr>
        <w:t xml:space="preserve">  </w:t>
      </w:r>
      <w:r w:rsidR="00507E51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E51" w:rsidRPr="00B771F8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E51" w:rsidRPr="00B771F8">
        <w:rPr>
          <w:rFonts w:ascii="Times New Roman" w:hAnsi="Times New Roman" w:cs="Times New Roman"/>
          <w:sz w:val="28"/>
          <w:szCs w:val="28"/>
        </w:rPr>
        <w:t>народився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08 </w:t>
      </w:r>
      <w:proofErr w:type="spellStart"/>
      <w:r w:rsidR="00507E51" w:rsidRPr="00B771F8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1914 року </w:t>
      </w:r>
      <w:proofErr w:type="gramStart"/>
      <w:r w:rsidR="00507E51" w:rsidRPr="00B771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07E51" w:rsidRPr="00B771F8">
        <w:rPr>
          <w:rFonts w:ascii="Times New Roman" w:hAnsi="Times New Roman" w:cs="Times New Roman"/>
          <w:sz w:val="28"/>
          <w:szCs w:val="28"/>
        </w:rPr>
        <w:t>сел</w:t>
      </w:r>
      <w:proofErr w:type="gramEnd"/>
      <w:r w:rsidR="00507E51" w:rsidRPr="00B771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E51" w:rsidRPr="00B771F8">
        <w:rPr>
          <w:rFonts w:ascii="Times New Roman" w:hAnsi="Times New Roman" w:cs="Times New Roman"/>
          <w:sz w:val="28"/>
          <w:szCs w:val="28"/>
        </w:rPr>
        <w:t>Мньов</w:t>
      </w:r>
      <w:proofErr w:type="spellEnd"/>
      <w:r w:rsidR="00825E6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07E51" w:rsidRPr="00B771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44775" w:rsidRPr="00B771F8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селянина – середняка. </w:t>
      </w:r>
      <w:proofErr w:type="gramStart"/>
      <w:r w:rsidR="00507E51" w:rsidRPr="00B771F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E51" w:rsidRPr="00B771F8">
        <w:rPr>
          <w:rFonts w:ascii="Times New Roman" w:hAnsi="Times New Roman" w:cs="Times New Roman"/>
          <w:sz w:val="28"/>
          <w:szCs w:val="28"/>
        </w:rPr>
        <w:t>малих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E51" w:rsidRPr="00B771F8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E51" w:rsidRPr="00B771F8">
        <w:rPr>
          <w:rFonts w:ascii="Times New Roman" w:hAnsi="Times New Roman" w:cs="Times New Roman"/>
          <w:sz w:val="28"/>
          <w:szCs w:val="28"/>
        </w:rPr>
        <w:t>працював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у себе в </w:t>
      </w:r>
      <w:proofErr w:type="spellStart"/>
      <w:r w:rsidR="00507E51" w:rsidRPr="00B771F8">
        <w:rPr>
          <w:rFonts w:ascii="Times New Roman" w:hAnsi="Times New Roman" w:cs="Times New Roman"/>
          <w:sz w:val="28"/>
          <w:szCs w:val="28"/>
        </w:rPr>
        <w:t>господ</w:t>
      </w:r>
      <w:r w:rsidR="00825E61">
        <w:rPr>
          <w:rFonts w:ascii="Times New Roman" w:hAnsi="Times New Roman" w:cs="Times New Roman"/>
          <w:sz w:val="28"/>
          <w:szCs w:val="28"/>
        </w:rPr>
        <w:t>арстві</w:t>
      </w:r>
      <w:proofErr w:type="spellEnd"/>
      <w:r w:rsidR="00825E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25E61">
        <w:rPr>
          <w:rFonts w:ascii="Times New Roman" w:hAnsi="Times New Roman" w:cs="Times New Roman"/>
          <w:sz w:val="28"/>
          <w:szCs w:val="28"/>
        </w:rPr>
        <w:t>Тримали</w:t>
      </w:r>
      <w:proofErr w:type="spellEnd"/>
      <w:r w:rsidR="00825E61">
        <w:rPr>
          <w:rFonts w:ascii="Times New Roman" w:hAnsi="Times New Roman" w:cs="Times New Roman"/>
          <w:sz w:val="28"/>
          <w:szCs w:val="28"/>
        </w:rPr>
        <w:t xml:space="preserve"> : 2 </w:t>
      </w:r>
      <w:proofErr w:type="spellStart"/>
      <w:r w:rsidR="00825E61">
        <w:rPr>
          <w:rFonts w:ascii="Times New Roman" w:hAnsi="Times New Roman" w:cs="Times New Roman"/>
          <w:sz w:val="28"/>
          <w:szCs w:val="28"/>
        </w:rPr>
        <w:t>корови</w:t>
      </w:r>
      <w:proofErr w:type="spellEnd"/>
      <w:r w:rsidR="00825E61">
        <w:rPr>
          <w:rFonts w:ascii="Times New Roman" w:hAnsi="Times New Roman" w:cs="Times New Roman"/>
          <w:sz w:val="28"/>
          <w:szCs w:val="28"/>
        </w:rPr>
        <w:t>, к</w:t>
      </w:r>
      <w:r w:rsidR="00825E6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25E61">
        <w:rPr>
          <w:rFonts w:ascii="Times New Roman" w:hAnsi="Times New Roman" w:cs="Times New Roman"/>
          <w:sz w:val="28"/>
          <w:szCs w:val="28"/>
        </w:rPr>
        <w:t>н</w:t>
      </w:r>
      <w:r w:rsidR="00825E61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507E51" w:rsidRPr="00B771F8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="00507E51" w:rsidRPr="00B771F8">
        <w:rPr>
          <w:rFonts w:ascii="Times New Roman" w:hAnsi="Times New Roman" w:cs="Times New Roman"/>
          <w:sz w:val="28"/>
          <w:szCs w:val="28"/>
        </w:rPr>
        <w:t>свинні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та 6 га </w:t>
      </w:r>
      <w:proofErr w:type="spellStart"/>
      <w:r w:rsidR="00507E51" w:rsidRPr="00B771F8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. З 1933по 1936 </w:t>
      </w:r>
      <w:proofErr w:type="spellStart"/>
      <w:r w:rsidR="00507E51" w:rsidRPr="00B771F8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E51" w:rsidRPr="00B771F8">
        <w:rPr>
          <w:rFonts w:ascii="Times New Roman" w:hAnsi="Times New Roman" w:cs="Times New Roman"/>
          <w:sz w:val="28"/>
          <w:szCs w:val="28"/>
        </w:rPr>
        <w:t>працював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07E51" w:rsidRPr="00B771F8">
        <w:rPr>
          <w:rFonts w:ascii="Times New Roman" w:hAnsi="Times New Roman" w:cs="Times New Roman"/>
          <w:sz w:val="28"/>
          <w:szCs w:val="28"/>
        </w:rPr>
        <w:t>торфорозробках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07E51" w:rsidRPr="00B771F8">
        <w:rPr>
          <w:rFonts w:ascii="Times New Roman" w:hAnsi="Times New Roman" w:cs="Times New Roman"/>
          <w:sz w:val="28"/>
          <w:szCs w:val="28"/>
        </w:rPr>
        <w:t>селі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E51" w:rsidRPr="00B771F8">
        <w:rPr>
          <w:rFonts w:ascii="Times New Roman" w:hAnsi="Times New Roman" w:cs="Times New Roman"/>
          <w:sz w:val="28"/>
          <w:szCs w:val="28"/>
        </w:rPr>
        <w:t>Мньов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–</w:t>
      </w:r>
      <w:r w:rsidR="00256CDB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вантажником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="00507E51" w:rsidRPr="00B771F8">
        <w:rPr>
          <w:rFonts w:ascii="Times New Roman" w:hAnsi="Times New Roman" w:cs="Times New Roman"/>
          <w:sz w:val="28"/>
          <w:szCs w:val="28"/>
        </w:rPr>
        <w:t>травні</w:t>
      </w:r>
      <w:proofErr w:type="spellEnd"/>
      <w:r w:rsidR="00507E51" w:rsidRPr="00B771F8">
        <w:rPr>
          <w:rFonts w:ascii="Times New Roman" w:hAnsi="Times New Roman" w:cs="Times New Roman"/>
          <w:sz w:val="28"/>
          <w:szCs w:val="28"/>
        </w:rPr>
        <w:t xml:space="preserve"> 1937 року до початку 1940 року служив </w:t>
      </w:r>
      <w:r w:rsidR="005738DA">
        <w:rPr>
          <w:rFonts w:ascii="Times New Roman" w:hAnsi="Times New Roman" w:cs="Times New Roman"/>
          <w:sz w:val="28"/>
          <w:szCs w:val="28"/>
        </w:rPr>
        <w:t xml:space="preserve">в рядах </w:t>
      </w:r>
      <w:r w:rsidR="005738DA">
        <w:rPr>
          <w:rFonts w:ascii="Times New Roman" w:hAnsi="Times New Roman" w:cs="Times New Roman"/>
          <w:sz w:val="28"/>
          <w:szCs w:val="28"/>
          <w:lang w:val="uk-UA"/>
        </w:rPr>
        <w:t>червоної</w:t>
      </w:r>
      <w:r w:rsidR="00B44775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775" w:rsidRPr="00B771F8">
        <w:rPr>
          <w:rFonts w:ascii="Times New Roman" w:hAnsi="Times New Roman" w:cs="Times New Roman"/>
          <w:sz w:val="28"/>
          <w:szCs w:val="28"/>
        </w:rPr>
        <w:t>а</w:t>
      </w:r>
      <w:r w:rsidR="00E4477D" w:rsidRPr="00B771F8">
        <w:rPr>
          <w:rFonts w:ascii="Times New Roman" w:hAnsi="Times New Roman" w:cs="Times New Roman"/>
          <w:sz w:val="28"/>
          <w:szCs w:val="28"/>
        </w:rPr>
        <w:t>рмії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. В 1940 -1941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проходив курс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очей та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визнаний</w:t>
      </w:r>
      <w:proofErr w:type="spellEnd"/>
      <w:r w:rsidR="00825E6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4477D" w:rsidRPr="00B771F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негодний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проходити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військову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службу. Але 08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1943 року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звільнення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окупованого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села</w:t>
      </w:r>
      <w:r w:rsidR="005738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738DA">
        <w:rPr>
          <w:rFonts w:ascii="Times New Roman" w:hAnsi="Times New Roman" w:cs="Times New Roman"/>
          <w:sz w:val="28"/>
          <w:szCs w:val="28"/>
          <w:lang w:val="uk-UA"/>
        </w:rPr>
        <w:t>Мньов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мобілізований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та служив в 1-й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гвардійській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стрілецькій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дивізії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до 05 </w:t>
      </w:r>
      <w:proofErr w:type="spellStart"/>
      <w:r w:rsidR="00E4477D" w:rsidRPr="00B771F8"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 w:rsidR="00E4477D" w:rsidRPr="00B771F8">
        <w:rPr>
          <w:rFonts w:ascii="Times New Roman" w:hAnsi="Times New Roman" w:cs="Times New Roman"/>
          <w:sz w:val="28"/>
          <w:szCs w:val="28"/>
        </w:rPr>
        <w:t xml:space="preserve"> 1944року. </w:t>
      </w:r>
    </w:p>
    <w:p w:rsidR="00E4477D" w:rsidRPr="00B771F8" w:rsidRDefault="00E4477D" w:rsidP="00B771F8">
      <w:pPr>
        <w:jc w:val="both"/>
        <w:rPr>
          <w:rFonts w:ascii="Times New Roman" w:hAnsi="Times New Roman" w:cs="Times New Roman"/>
          <w:sz w:val="28"/>
          <w:szCs w:val="28"/>
        </w:rPr>
      </w:pPr>
      <w:r w:rsidRPr="00B771F8">
        <w:rPr>
          <w:rFonts w:ascii="Times New Roman" w:hAnsi="Times New Roman" w:cs="Times New Roman"/>
          <w:sz w:val="28"/>
          <w:szCs w:val="28"/>
        </w:rPr>
        <w:t xml:space="preserve">05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квітня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1944 року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взятий в полон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німцями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r w:rsidR="00785634" w:rsidRPr="00B771F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85634" w:rsidRPr="00B771F8">
        <w:rPr>
          <w:rFonts w:ascii="Times New Roman" w:hAnsi="Times New Roman" w:cs="Times New Roman"/>
          <w:sz w:val="28"/>
          <w:szCs w:val="28"/>
        </w:rPr>
        <w:t>районі</w:t>
      </w:r>
      <w:proofErr w:type="spellEnd"/>
      <w:r w:rsidR="00785634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634" w:rsidRPr="00B771F8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="00785634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634" w:rsidRPr="00B771F8">
        <w:rPr>
          <w:rFonts w:ascii="Times New Roman" w:hAnsi="Times New Roman" w:cs="Times New Roman"/>
          <w:sz w:val="28"/>
          <w:szCs w:val="28"/>
        </w:rPr>
        <w:t>Бучач</w:t>
      </w:r>
      <w:proofErr w:type="spellEnd"/>
      <w:proofErr w:type="gramStart"/>
      <w:r w:rsidR="00785634" w:rsidRPr="00B771F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85634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634" w:rsidRPr="00B771F8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785634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634" w:rsidRPr="00B771F8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="00785634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634" w:rsidRPr="00B771F8">
        <w:rPr>
          <w:rFonts w:ascii="Times New Roman" w:hAnsi="Times New Roman" w:cs="Times New Roman"/>
          <w:sz w:val="28"/>
          <w:szCs w:val="28"/>
        </w:rPr>
        <w:t>тримався</w:t>
      </w:r>
      <w:proofErr w:type="spellEnd"/>
      <w:r w:rsidR="00785634" w:rsidRPr="00B771F8">
        <w:rPr>
          <w:rFonts w:ascii="Times New Roman" w:hAnsi="Times New Roman" w:cs="Times New Roman"/>
          <w:sz w:val="28"/>
          <w:szCs w:val="28"/>
        </w:rPr>
        <w:t xml:space="preserve"> в таборах  </w:t>
      </w:r>
      <w:proofErr w:type="spellStart"/>
      <w:r w:rsidR="00785634" w:rsidRPr="00B771F8">
        <w:rPr>
          <w:rFonts w:ascii="Times New Roman" w:hAnsi="Times New Roman" w:cs="Times New Roman"/>
          <w:sz w:val="28"/>
          <w:szCs w:val="28"/>
        </w:rPr>
        <w:t>міст</w:t>
      </w:r>
      <w:proofErr w:type="spellEnd"/>
      <w:r w:rsidR="00785634" w:rsidRPr="00B771F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85634" w:rsidRPr="00B771F8">
        <w:rPr>
          <w:rFonts w:ascii="Times New Roman" w:hAnsi="Times New Roman" w:cs="Times New Roman"/>
          <w:sz w:val="28"/>
          <w:szCs w:val="28"/>
        </w:rPr>
        <w:t>Станіслава</w:t>
      </w:r>
      <w:proofErr w:type="spellEnd"/>
      <w:r w:rsidR="00785634" w:rsidRPr="00B771F8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="00785634" w:rsidRPr="00B771F8">
        <w:rPr>
          <w:rFonts w:ascii="Times New Roman" w:hAnsi="Times New Roman" w:cs="Times New Roman"/>
          <w:sz w:val="28"/>
          <w:szCs w:val="28"/>
        </w:rPr>
        <w:t>Дрогобич</w:t>
      </w:r>
      <w:r w:rsidR="00B44775" w:rsidRPr="00B771F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85634" w:rsidRPr="00B771F8"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 w:rsidR="00785634" w:rsidRPr="00B771F8">
        <w:rPr>
          <w:rFonts w:ascii="Times New Roman" w:hAnsi="Times New Roman" w:cs="Times New Roman"/>
          <w:sz w:val="28"/>
          <w:szCs w:val="28"/>
        </w:rPr>
        <w:t>пізніше</w:t>
      </w:r>
      <w:proofErr w:type="spellEnd"/>
      <w:r w:rsidR="00825E6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85634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634" w:rsidRPr="00B771F8">
        <w:rPr>
          <w:rFonts w:ascii="Times New Roman" w:hAnsi="Times New Roman" w:cs="Times New Roman"/>
          <w:sz w:val="28"/>
          <w:szCs w:val="28"/>
        </w:rPr>
        <w:t>вивезений</w:t>
      </w:r>
      <w:proofErr w:type="spellEnd"/>
      <w:r w:rsidR="00785634" w:rsidRPr="00B771F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785634" w:rsidRPr="00B771F8">
        <w:rPr>
          <w:rFonts w:ascii="Times New Roman" w:hAnsi="Times New Roman" w:cs="Times New Roman"/>
          <w:sz w:val="28"/>
          <w:szCs w:val="28"/>
        </w:rPr>
        <w:t>Німеччини</w:t>
      </w:r>
      <w:proofErr w:type="spellEnd"/>
      <w:r w:rsidR="00785634" w:rsidRPr="00B771F8">
        <w:rPr>
          <w:rFonts w:ascii="Times New Roman" w:hAnsi="Times New Roman" w:cs="Times New Roman"/>
          <w:sz w:val="28"/>
          <w:szCs w:val="28"/>
        </w:rPr>
        <w:t>.</w:t>
      </w:r>
      <w:r w:rsidR="00256CDB" w:rsidRPr="00B771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таборі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до приходу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американських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військ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у 1945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>.</w:t>
      </w:r>
      <w:r w:rsidR="00B44775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звільнений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переданий</w:t>
      </w:r>
      <w:proofErr w:type="spellEnd"/>
      <w:r w:rsidR="00B44775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775" w:rsidRPr="00B771F8">
        <w:rPr>
          <w:rFonts w:ascii="Times New Roman" w:hAnsi="Times New Roman" w:cs="Times New Roman"/>
          <w:sz w:val="28"/>
          <w:szCs w:val="28"/>
        </w:rPr>
        <w:t>р</w:t>
      </w:r>
      <w:r w:rsidR="00256CDB" w:rsidRPr="00B771F8">
        <w:rPr>
          <w:rFonts w:ascii="Times New Roman" w:hAnsi="Times New Roman" w:cs="Times New Roman"/>
          <w:sz w:val="28"/>
          <w:szCs w:val="28"/>
        </w:rPr>
        <w:t>адянському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командуванню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Восени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1945 року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направлений в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підсобне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господарство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військових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частин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CDB" w:rsidRPr="00B771F8">
        <w:rPr>
          <w:rFonts w:ascii="Times New Roman" w:hAnsi="Times New Roman" w:cs="Times New Roman"/>
          <w:sz w:val="28"/>
          <w:szCs w:val="28"/>
        </w:rPr>
        <w:t>Заган</w:t>
      </w:r>
      <w:proofErr w:type="spellEnd"/>
      <w:r w:rsidR="00256CDB" w:rsidRPr="00B771F8">
        <w:rPr>
          <w:rFonts w:ascii="Times New Roman" w:hAnsi="Times New Roman" w:cs="Times New Roman"/>
          <w:sz w:val="28"/>
          <w:szCs w:val="28"/>
        </w:rPr>
        <w:t xml:space="preserve"> </w:t>
      </w:r>
      <w:r w:rsidR="004314AD" w:rsidRPr="00B771F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4314AD" w:rsidRPr="00B771F8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="004314AD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4AD" w:rsidRPr="00B771F8">
        <w:rPr>
          <w:rFonts w:ascii="Times New Roman" w:hAnsi="Times New Roman" w:cs="Times New Roman"/>
          <w:sz w:val="28"/>
          <w:szCs w:val="28"/>
        </w:rPr>
        <w:t>Польщі</w:t>
      </w:r>
      <w:proofErr w:type="spellEnd"/>
      <w:r w:rsidR="004314AD" w:rsidRPr="00B771F8">
        <w:rPr>
          <w:rFonts w:ascii="Times New Roman" w:hAnsi="Times New Roman" w:cs="Times New Roman"/>
          <w:sz w:val="28"/>
          <w:szCs w:val="28"/>
        </w:rPr>
        <w:t>.</w:t>
      </w:r>
    </w:p>
    <w:p w:rsidR="004314AD" w:rsidRPr="00B771F8" w:rsidRDefault="004314AD" w:rsidP="00B771F8">
      <w:pPr>
        <w:jc w:val="both"/>
        <w:rPr>
          <w:rFonts w:ascii="Times New Roman" w:hAnsi="Times New Roman" w:cs="Times New Roman"/>
          <w:sz w:val="28"/>
          <w:szCs w:val="28"/>
        </w:rPr>
      </w:pPr>
      <w:r w:rsidRPr="00B771F8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="0027289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72898">
        <w:rPr>
          <w:rFonts w:ascii="Times New Roman" w:hAnsi="Times New Roman" w:cs="Times New Roman"/>
          <w:sz w:val="28"/>
          <w:szCs w:val="28"/>
        </w:rPr>
        <w:t xml:space="preserve"> як значиться в </w:t>
      </w:r>
      <w:r w:rsidR="00272898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останові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арешт</w:t>
      </w:r>
      <w:proofErr w:type="spellEnd"/>
      <w:r w:rsidR="00272898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B771F8">
        <w:rPr>
          <w:rFonts w:ascii="Times New Roman" w:hAnsi="Times New Roman" w:cs="Times New Roman"/>
          <w:sz w:val="28"/>
          <w:szCs w:val="28"/>
        </w:rPr>
        <w:t xml:space="preserve"> « с целью </w:t>
      </w:r>
      <w:r w:rsidR="00272898">
        <w:rPr>
          <w:rFonts w:ascii="Times New Roman" w:hAnsi="Times New Roman" w:cs="Times New Roman"/>
          <w:sz w:val="28"/>
          <w:szCs w:val="28"/>
        </w:rPr>
        <w:t xml:space="preserve">измены Родины, бежал из этого </w:t>
      </w:r>
      <w:proofErr w:type="spellStart"/>
      <w:r w:rsidR="00272898">
        <w:rPr>
          <w:rFonts w:ascii="Times New Roman" w:hAnsi="Times New Roman" w:cs="Times New Roman"/>
          <w:sz w:val="28"/>
          <w:szCs w:val="28"/>
        </w:rPr>
        <w:t>х</w:t>
      </w:r>
      <w:r w:rsidR="00272898">
        <w:rPr>
          <w:rFonts w:ascii="Times New Roman" w:hAnsi="Times New Roman" w:cs="Times New Roman"/>
          <w:sz w:val="28"/>
          <w:szCs w:val="28"/>
          <w:lang w:val="uk-UA"/>
        </w:rPr>
        <w:t>оз</w:t>
      </w:r>
      <w:r w:rsidRPr="00B771F8">
        <w:rPr>
          <w:rFonts w:ascii="Times New Roman" w:hAnsi="Times New Roman" w:cs="Times New Roman"/>
          <w:sz w:val="28"/>
          <w:szCs w:val="28"/>
        </w:rPr>
        <w:t>яйства</w:t>
      </w:r>
      <w:proofErr w:type="spellEnd"/>
      <w:proofErr w:type="gramStart"/>
      <w:r w:rsidRPr="00B771F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71F8">
        <w:rPr>
          <w:rFonts w:ascii="Times New Roman" w:hAnsi="Times New Roman" w:cs="Times New Roman"/>
          <w:sz w:val="28"/>
          <w:szCs w:val="28"/>
        </w:rPr>
        <w:t xml:space="preserve"> прибыл в</w:t>
      </w:r>
      <w:r w:rsidR="00272898">
        <w:rPr>
          <w:rFonts w:ascii="Times New Roman" w:hAnsi="Times New Roman" w:cs="Times New Roman"/>
          <w:sz w:val="28"/>
          <w:szCs w:val="28"/>
        </w:rPr>
        <w:t xml:space="preserve"> деревню </w:t>
      </w:r>
      <w:proofErr w:type="spellStart"/>
      <w:r w:rsidR="00272898">
        <w:rPr>
          <w:rFonts w:ascii="Times New Roman" w:hAnsi="Times New Roman" w:cs="Times New Roman"/>
          <w:sz w:val="28"/>
          <w:szCs w:val="28"/>
        </w:rPr>
        <w:t>Белище</w:t>
      </w:r>
      <w:proofErr w:type="spellEnd"/>
      <w:r w:rsidR="002728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2898">
        <w:rPr>
          <w:rFonts w:ascii="Times New Roman" w:hAnsi="Times New Roman" w:cs="Times New Roman"/>
          <w:sz w:val="28"/>
          <w:szCs w:val="28"/>
        </w:rPr>
        <w:t>Врацлавского</w:t>
      </w:r>
      <w:proofErr w:type="spellEnd"/>
      <w:r w:rsidR="00272898">
        <w:rPr>
          <w:rFonts w:ascii="Times New Roman" w:hAnsi="Times New Roman" w:cs="Times New Roman"/>
          <w:sz w:val="28"/>
          <w:szCs w:val="28"/>
        </w:rPr>
        <w:t xml:space="preserve"> во</w:t>
      </w:r>
      <w:r w:rsidR="00272898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водства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к знакомой  гражданке Петровской Е.</w:t>
      </w:r>
      <w:r w:rsidR="00B44775" w:rsidRPr="00B771F8">
        <w:rPr>
          <w:rFonts w:ascii="Times New Roman" w:hAnsi="Times New Roman" w:cs="Times New Roman"/>
          <w:sz w:val="28"/>
          <w:szCs w:val="28"/>
        </w:rPr>
        <w:t xml:space="preserve"> </w:t>
      </w:r>
      <w:r w:rsidRPr="00B771F8">
        <w:rPr>
          <w:rFonts w:ascii="Times New Roman" w:hAnsi="Times New Roman" w:cs="Times New Roman"/>
          <w:sz w:val="28"/>
          <w:szCs w:val="28"/>
        </w:rPr>
        <w:t>и остался</w:t>
      </w:r>
      <w:r w:rsidR="00DA3876" w:rsidRPr="00B771F8">
        <w:rPr>
          <w:rFonts w:ascii="Times New Roman" w:hAnsi="Times New Roman" w:cs="Times New Roman"/>
          <w:sz w:val="28"/>
          <w:szCs w:val="28"/>
        </w:rPr>
        <w:t xml:space="preserve"> на постоянное место жительство в</w:t>
      </w:r>
      <w:r w:rsidRPr="00B771F8">
        <w:rPr>
          <w:rFonts w:ascii="Times New Roman" w:hAnsi="Times New Roman" w:cs="Times New Roman"/>
          <w:sz w:val="28"/>
          <w:szCs w:val="28"/>
        </w:rPr>
        <w:t xml:space="preserve"> Польше.</w:t>
      </w:r>
      <w:r w:rsidR="00B44775" w:rsidRPr="00B771F8">
        <w:rPr>
          <w:rFonts w:ascii="Times New Roman" w:hAnsi="Times New Roman" w:cs="Times New Roman"/>
          <w:sz w:val="28"/>
          <w:szCs w:val="28"/>
        </w:rPr>
        <w:t xml:space="preserve"> </w:t>
      </w:r>
      <w:r w:rsidR="00272898">
        <w:rPr>
          <w:rFonts w:ascii="Times New Roman" w:hAnsi="Times New Roman" w:cs="Times New Roman"/>
          <w:sz w:val="28"/>
          <w:szCs w:val="28"/>
        </w:rPr>
        <w:t>Проживая в Поль</w:t>
      </w:r>
      <w:proofErr w:type="spellStart"/>
      <w:r w:rsidR="00272898">
        <w:rPr>
          <w:rFonts w:ascii="Times New Roman" w:hAnsi="Times New Roman" w:cs="Times New Roman"/>
          <w:sz w:val="28"/>
          <w:szCs w:val="28"/>
          <w:lang w:val="uk-UA"/>
        </w:rPr>
        <w:t>ше</w:t>
      </w:r>
      <w:proofErr w:type="spellEnd"/>
      <w:r w:rsidR="0027289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771F8">
        <w:rPr>
          <w:rFonts w:ascii="Times New Roman" w:hAnsi="Times New Roman" w:cs="Times New Roman"/>
          <w:sz w:val="28"/>
          <w:szCs w:val="28"/>
        </w:rPr>
        <w:t xml:space="preserve"> никаких мер по возвращению на Родину не принимал.»</w:t>
      </w:r>
    </w:p>
    <w:p w:rsidR="00EF2148" w:rsidRPr="00B771F8" w:rsidRDefault="00EF2148" w:rsidP="00B771F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1F8">
        <w:rPr>
          <w:rFonts w:ascii="Times New Roman" w:hAnsi="Times New Roman" w:cs="Times New Roman"/>
          <w:sz w:val="28"/>
          <w:szCs w:val="28"/>
        </w:rPr>
        <w:lastRenderedPageBreak/>
        <w:t>З</w:t>
      </w:r>
      <w:proofErr w:type="gram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протоколів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допиту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Роман Михайлович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закохався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в полячку та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мав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переїхав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постійне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>.</w:t>
      </w:r>
    </w:p>
    <w:p w:rsidR="0049749E" w:rsidRPr="00B771F8" w:rsidRDefault="0049749E" w:rsidP="00B771F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Військовий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трибунал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визнав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Мойсієнко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Р.М.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винним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виніс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вирок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: 25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конфіскація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майна.</w:t>
      </w:r>
    </w:p>
    <w:p w:rsidR="0049749E" w:rsidRPr="00B771F8" w:rsidRDefault="0049749E" w:rsidP="00B771F8">
      <w:pPr>
        <w:jc w:val="both"/>
        <w:rPr>
          <w:rFonts w:ascii="Times New Roman" w:hAnsi="Times New Roman" w:cs="Times New Roman"/>
          <w:sz w:val="28"/>
          <w:szCs w:val="28"/>
        </w:rPr>
      </w:pPr>
      <w:r w:rsidRPr="00B771F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січні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1955року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вирок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оскаржений</w:t>
      </w:r>
      <w:proofErr w:type="spellEnd"/>
      <w:proofErr w:type="gramStart"/>
      <w:r w:rsidRPr="00B771F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771F8">
        <w:rPr>
          <w:rFonts w:ascii="Times New Roman" w:hAnsi="Times New Roman" w:cs="Times New Roman"/>
          <w:sz w:val="28"/>
          <w:szCs w:val="28"/>
        </w:rPr>
        <w:t xml:space="preserve"> Ром</w:t>
      </w:r>
      <w:r w:rsidR="00DA3876" w:rsidRPr="00B771F8">
        <w:rPr>
          <w:rFonts w:ascii="Times New Roman" w:hAnsi="Times New Roman" w:cs="Times New Roman"/>
          <w:sz w:val="28"/>
          <w:szCs w:val="28"/>
        </w:rPr>
        <w:t xml:space="preserve">ан Михайлович </w:t>
      </w:r>
      <w:proofErr w:type="spellStart"/>
      <w:r w:rsidR="00DA3876" w:rsidRPr="00B771F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="00DA3876"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876" w:rsidRPr="00B771F8">
        <w:rPr>
          <w:rFonts w:ascii="Times New Roman" w:hAnsi="Times New Roman" w:cs="Times New Roman"/>
          <w:sz w:val="28"/>
          <w:szCs w:val="28"/>
        </w:rPr>
        <w:t>звільнений</w:t>
      </w:r>
      <w:proofErr w:type="spellEnd"/>
      <w:r w:rsidR="00DA3876" w:rsidRPr="00B771F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DA3876" w:rsidRPr="00B771F8">
        <w:rPr>
          <w:rFonts w:ascii="Times New Roman" w:hAnsi="Times New Roman" w:cs="Times New Roman"/>
          <w:sz w:val="28"/>
          <w:szCs w:val="28"/>
        </w:rPr>
        <w:t>повернувся</w:t>
      </w:r>
      <w:proofErr w:type="spellEnd"/>
      <w:r w:rsidR="00DA3876" w:rsidRPr="00B771F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DA3876" w:rsidRPr="00B771F8">
        <w:rPr>
          <w:rFonts w:ascii="Times New Roman" w:hAnsi="Times New Roman" w:cs="Times New Roman"/>
          <w:sz w:val="28"/>
          <w:szCs w:val="28"/>
        </w:rPr>
        <w:t>рідного</w:t>
      </w:r>
      <w:proofErr w:type="spellEnd"/>
      <w:r w:rsidR="00DA3876" w:rsidRPr="00B771F8">
        <w:rPr>
          <w:rFonts w:ascii="Times New Roman" w:hAnsi="Times New Roman" w:cs="Times New Roman"/>
          <w:sz w:val="28"/>
          <w:szCs w:val="28"/>
        </w:rPr>
        <w:t xml:space="preserve"> села </w:t>
      </w:r>
      <w:proofErr w:type="spellStart"/>
      <w:r w:rsidR="00DA3876" w:rsidRPr="00B771F8">
        <w:rPr>
          <w:rFonts w:ascii="Times New Roman" w:hAnsi="Times New Roman" w:cs="Times New Roman"/>
          <w:sz w:val="28"/>
          <w:szCs w:val="28"/>
        </w:rPr>
        <w:t>Мньов</w:t>
      </w:r>
      <w:proofErr w:type="spellEnd"/>
      <w:r w:rsidR="00DA3876" w:rsidRPr="00B771F8">
        <w:rPr>
          <w:rFonts w:ascii="Times New Roman" w:hAnsi="Times New Roman" w:cs="Times New Roman"/>
          <w:sz w:val="28"/>
          <w:szCs w:val="28"/>
        </w:rPr>
        <w:t>.</w:t>
      </w:r>
    </w:p>
    <w:p w:rsidR="00B44775" w:rsidRPr="00B771F8" w:rsidRDefault="00DA3876" w:rsidP="00B771F8">
      <w:pPr>
        <w:jc w:val="both"/>
        <w:rPr>
          <w:rFonts w:ascii="Times New Roman" w:hAnsi="Times New Roman" w:cs="Times New Roman"/>
          <w:sz w:val="28"/>
          <w:szCs w:val="28"/>
        </w:rPr>
      </w:pPr>
      <w:r w:rsidRPr="00B771F8">
        <w:rPr>
          <w:rFonts w:ascii="Times New Roman" w:hAnsi="Times New Roman" w:cs="Times New Roman"/>
          <w:sz w:val="28"/>
          <w:szCs w:val="28"/>
        </w:rPr>
        <w:t xml:space="preserve">В 1971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реабілітований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діях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злочину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позбавлення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волі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перебував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 xml:space="preserve"> та 10 </w:t>
      </w:r>
      <w:proofErr w:type="spellStart"/>
      <w:r w:rsidRPr="00B771F8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B771F8">
        <w:rPr>
          <w:rFonts w:ascii="Times New Roman" w:hAnsi="Times New Roman" w:cs="Times New Roman"/>
          <w:sz w:val="28"/>
          <w:szCs w:val="28"/>
        </w:rPr>
        <w:t>.</w:t>
      </w:r>
    </w:p>
    <w:p w:rsidR="008F5277" w:rsidRDefault="00702D95" w:rsidP="00B44775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shd w:val="clear" w:color="auto" w:fill="F3F3F3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3F3F3"/>
          <w:lang w:eastAsia="ru-RU"/>
        </w:rPr>
        <w:drawing>
          <wp:inline distT="0" distB="0" distL="0" distR="0">
            <wp:extent cx="2515655" cy="2751151"/>
            <wp:effectExtent l="19050" t="0" r="0" b="0"/>
            <wp:docPr id="10" name="Рисунок 10" descr="F:\Моісеєнко 10780-П Пасічник435-П\img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Моісеєнко 10780-П Пасічник435-П\img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27" cy="275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277" w:rsidRDefault="008F5277" w:rsidP="00B44775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shd w:val="clear" w:color="auto" w:fill="F3F3F3"/>
          <w:lang w:val="uk-UA"/>
        </w:rPr>
      </w:pPr>
    </w:p>
    <w:p w:rsidR="008F5277" w:rsidRDefault="008F5277" w:rsidP="00B44775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shd w:val="clear" w:color="auto" w:fill="F3F3F3"/>
          <w:lang w:val="uk-UA"/>
        </w:rPr>
      </w:pPr>
    </w:p>
    <w:p w:rsidR="008F5277" w:rsidRDefault="008F5277" w:rsidP="00B44775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shd w:val="clear" w:color="auto" w:fill="F3F3F3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3F3F3"/>
          <w:lang w:eastAsia="ru-RU"/>
        </w:rPr>
        <w:drawing>
          <wp:inline distT="0" distB="0" distL="0" distR="0">
            <wp:extent cx="1833604" cy="2792088"/>
            <wp:effectExtent l="19050" t="0" r="0" b="0"/>
            <wp:docPr id="15" name="Рисунок 11" descr="F:\Моісеєнко 10780-П Пасічник435-П\img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оісеєнко 10780-П Пасічник435-П\img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44" cy="2795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775" w:rsidRDefault="00702D95" w:rsidP="00B44775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shd w:val="clear" w:color="auto" w:fill="F3F3F3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3F3F3"/>
          <w:lang w:eastAsia="ru-RU"/>
        </w:rPr>
        <w:lastRenderedPageBreak/>
        <w:drawing>
          <wp:inline distT="0" distB="0" distL="0" distR="0">
            <wp:extent cx="2660539" cy="3958375"/>
            <wp:effectExtent l="19050" t="0" r="6461" b="0"/>
            <wp:docPr id="12" name="Рисунок 12" descr="F:\Моісеєнко 10780-П Пасічник435-П\img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Моісеєнко 10780-П Пасічник435-П\img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634" cy="3961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3F3F3"/>
          <w:lang w:eastAsia="ru-RU"/>
        </w:rPr>
        <w:drawing>
          <wp:inline distT="0" distB="0" distL="0" distR="0">
            <wp:extent cx="2661062" cy="3959152"/>
            <wp:effectExtent l="19050" t="0" r="5938" b="0"/>
            <wp:docPr id="13" name="Рисунок 13" descr="F:\Моісеєнко 10780-П Пасічник435-П\im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Моісеєнко 10780-П Пасічник435-П\img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459" cy="3962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32A" w:rsidRDefault="0003132A" w:rsidP="00B44775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shd w:val="clear" w:color="auto" w:fill="F3F3F3"/>
          <w:lang w:val="uk-UA"/>
        </w:rPr>
      </w:pPr>
    </w:p>
    <w:p w:rsidR="0003132A" w:rsidRPr="0003132A" w:rsidRDefault="0003132A" w:rsidP="0003132A">
      <w:pPr>
        <w:spacing w:after="72" w:line="240" w:lineRule="atLeast"/>
        <w:ind w:right="250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val="uk-UA" w:eastAsia="ru-RU"/>
        </w:rPr>
      </w:pPr>
      <w:proofErr w:type="spellStart"/>
      <w:r w:rsidRPr="0003132A"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  <w:t>Кампанія</w:t>
      </w:r>
      <w:proofErr w:type="spellEnd"/>
      <w:r w:rsidRPr="0003132A"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  <w:t xml:space="preserve"> </w:t>
      </w:r>
      <w:proofErr w:type="spellStart"/>
      <w:r w:rsidRPr="0003132A"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  <w:t>з</w:t>
      </w:r>
      <w:proofErr w:type="spellEnd"/>
      <w:r w:rsidRPr="0003132A"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  <w:t xml:space="preserve"> </w:t>
      </w:r>
      <w:proofErr w:type="spellStart"/>
      <w:r w:rsidRPr="0003132A"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  <w:t>розкуркулення</w:t>
      </w:r>
      <w:proofErr w:type="spellEnd"/>
      <w:r w:rsidRPr="0003132A"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  <w:t xml:space="preserve">: так добивали </w:t>
      </w:r>
      <w:proofErr w:type="spellStart"/>
      <w:r w:rsidRPr="0003132A"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  <w:t>українське</w:t>
      </w:r>
      <w:proofErr w:type="spellEnd"/>
      <w:r w:rsidRPr="0003132A"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eastAsia="ru-RU"/>
        </w:rPr>
        <w:t xml:space="preserve"> селянство</w:t>
      </w:r>
      <w:r>
        <w:rPr>
          <w:rFonts w:ascii="Times New Roman" w:eastAsia="Times New Roman" w:hAnsi="Times New Roman" w:cs="Times New Roman"/>
          <w:b/>
          <w:bCs/>
          <w:color w:val="252525"/>
          <w:kern w:val="36"/>
          <w:sz w:val="28"/>
          <w:szCs w:val="28"/>
          <w:lang w:val="uk-UA" w:eastAsia="ru-RU"/>
        </w:rPr>
        <w:t>.</w:t>
      </w:r>
    </w:p>
    <w:p w:rsidR="0003132A" w:rsidRPr="0003132A" w:rsidRDefault="0003132A" w:rsidP="00B44775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shd w:val="clear" w:color="auto" w:fill="F3F3F3"/>
        </w:rPr>
      </w:pPr>
    </w:p>
    <w:p w:rsidR="00A06F26" w:rsidRPr="00391233" w:rsidRDefault="00A06F26" w:rsidP="00B44775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кажуть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люби, Боже правду: пора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вже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називати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речі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своїми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іменами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інакше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психологічно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ніколи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виберемося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полону. 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Кількість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жертв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репресій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депортацій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голоду в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Україні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піддається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підрахунку</w:t>
      </w:r>
      <w:proofErr w:type="spellEnd"/>
      <w:r w:rsidRPr="003912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Депортація куркулів була подією таких величезних масштабів, що її нерідко відсторонено трактують як масове явище, пересування </w:t>
      </w:r>
      <w:hyperlink r:id="rId12" w:tooltip="Мільйони" w:history="1">
        <w:r w:rsidRPr="0039123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мільйонів</w:t>
        </w:r>
      </w:hyperlink>
      <w:r w:rsidRPr="00391233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391233">
        <w:rPr>
          <w:rFonts w:ascii="Times New Roman" w:hAnsi="Times New Roman" w:cs="Times New Roman"/>
          <w:sz w:val="28"/>
          <w:szCs w:val="28"/>
        </w:rPr>
        <w:t xml:space="preserve">Але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одиниця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тих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мільйонів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живою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людиною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мала свою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особисту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долю.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Деякі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так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встигали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дістатися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заслання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утеча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єдиним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порятунком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розкуркулюваних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неї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готові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вдатися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мільйон</w:t>
      </w:r>
      <w:proofErr w:type="spellEnd"/>
      <w:r w:rsidR="00B44775" w:rsidRPr="00391233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gramStart"/>
      <w:r w:rsidR="00B44775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123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91233">
        <w:rPr>
          <w:rFonts w:ascii="Times New Roman" w:hAnsi="Times New Roman" w:cs="Times New Roman"/>
          <w:sz w:val="28"/>
          <w:szCs w:val="28"/>
        </w:rPr>
        <w:t xml:space="preserve"> коли не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чоловік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>.</w:t>
      </w:r>
    </w:p>
    <w:p w:rsidR="00A06F26" w:rsidRPr="00391233" w:rsidRDefault="00A06F26" w:rsidP="00B44775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b/>
          <w:sz w:val="28"/>
          <w:szCs w:val="28"/>
          <w:lang w:val="uk-UA"/>
        </w:rPr>
        <w:t>Костюк Павло Степанович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народився 03 березня 1911року в селі Т.Шевченка Любецького ( нині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Ріпкинський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) району . Походив із </w:t>
      </w:r>
      <w:r w:rsidR="00B44775" w:rsidRPr="00391233">
        <w:rPr>
          <w:rFonts w:ascii="Times New Roman" w:hAnsi="Times New Roman" w:cs="Times New Roman"/>
          <w:sz w:val="28"/>
          <w:szCs w:val="28"/>
          <w:lang w:val="uk-UA"/>
        </w:rPr>
        <w:t>сім’ї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кулаків.</w:t>
      </w:r>
      <w:r w:rsidR="00B44775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В господарстві мав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>:27 коней,  1 корову,</w:t>
      </w:r>
      <w:r w:rsidR="00B44775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50голів дрібної худоби, 16 га. землі. Використовував найману працю. В 1930 році господарство як кулака повністю </w:t>
      </w:r>
      <w:proofErr w:type="spellStart"/>
      <w:r w:rsidR="00B44775" w:rsidRPr="00391233">
        <w:rPr>
          <w:rFonts w:ascii="Times New Roman" w:hAnsi="Times New Roman" w:cs="Times New Roman"/>
          <w:sz w:val="28"/>
          <w:szCs w:val="28"/>
          <w:lang w:val="uk-UA"/>
        </w:rPr>
        <w:t>розкулаче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>не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. Сам Костюк П.С. був позбавлений права голосу. Від  виселення втік та виїхав з території Любецького району.  Проживав в селі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Мньов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Чернігівського району.</w:t>
      </w:r>
    </w:p>
    <w:p w:rsidR="00A06F26" w:rsidRPr="00391233" w:rsidRDefault="00A06F26" w:rsidP="00B44775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sz w:val="28"/>
          <w:szCs w:val="28"/>
          <w:lang w:val="uk-UA"/>
        </w:rPr>
        <w:t>Як відомо</w:t>
      </w:r>
      <w:r w:rsidR="0046575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з матеріалів справи</w:t>
      </w:r>
      <w:r w:rsidR="0046575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він розповсюджував  провокаційні слухи та одноразово говорив односельцям : « Не дальше 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весны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1937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года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. Вашим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колхо</w:t>
      </w:r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>зам</w:t>
      </w:r>
      <w:proofErr w:type="spellEnd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>приходит</w:t>
      </w:r>
      <w:proofErr w:type="spellEnd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>конец</w:t>
      </w:r>
      <w:proofErr w:type="spellEnd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>Вы</w:t>
      </w:r>
      <w:proofErr w:type="spellEnd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>думаете</w:t>
      </w:r>
      <w:proofErr w:type="spellEnd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65756">
        <w:rPr>
          <w:rFonts w:ascii="Times New Roman" w:hAnsi="Times New Roman" w:cs="Times New Roman"/>
          <w:sz w:val="28"/>
          <w:szCs w:val="28"/>
          <w:lang w:val="uk-UA"/>
        </w:rPr>
        <w:t>оветс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>кая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власть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будет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существовать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трист</w:t>
      </w:r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>а лет , так</w:t>
      </w:r>
      <w:r w:rsidR="0046575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>дом</w:t>
      </w:r>
      <w:proofErr w:type="spellEnd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>Романовых</w:t>
      </w:r>
      <w:proofErr w:type="spellEnd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65756">
        <w:rPr>
          <w:rFonts w:ascii="Times New Roman" w:hAnsi="Times New Roman" w:cs="Times New Roman"/>
          <w:sz w:val="28"/>
          <w:szCs w:val="28"/>
          <w:lang w:val="uk-UA"/>
        </w:rPr>
        <w:t>оветс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>кая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власть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построе</w:t>
      </w:r>
      <w:r w:rsidR="0046575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>ная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песка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, а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колхозы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льду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. Так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46575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весна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придет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лед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растает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, вода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размоет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песок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proofErr w:type="spellStart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>будет</w:t>
      </w:r>
      <w:proofErr w:type="spellEnd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>конец</w:t>
      </w:r>
      <w:proofErr w:type="spellEnd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вашим </w:t>
      </w:r>
      <w:proofErr w:type="spellStart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>колхозам</w:t>
      </w:r>
      <w:proofErr w:type="spellEnd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BC4E8C" w:rsidRPr="0039123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465756">
        <w:rPr>
          <w:rFonts w:ascii="Times New Roman" w:hAnsi="Times New Roman" w:cs="Times New Roman"/>
          <w:sz w:val="28"/>
          <w:szCs w:val="28"/>
          <w:lang w:val="uk-UA"/>
        </w:rPr>
        <w:t>оветс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>кой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власти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>». А також погрожував односельцям за те</w:t>
      </w:r>
      <w:r w:rsidR="0046575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що вони побудували будинки на його землі та заявив:  « Я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спрашиваю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кто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тебе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разрешал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строить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хату ,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ты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знал</w:t>
      </w:r>
      <w:proofErr w:type="spellEnd"/>
      <w:r w:rsidR="0046575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65756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="0046575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65756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усадьба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моя</w:t>
      </w:r>
      <w:r w:rsidR="00465756">
        <w:rPr>
          <w:rFonts w:ascii="Times New Roman" w:hAnsi="Times New Roman" w:cs="Times New Roman"/>
          <w:sz w:val="28"/>
          <w:szCs w:val="28"/>
          <w:lang w:val="uk-UA"/>
        </w:rPr>
        <w:t>?!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.»</w:t>
      </w:r>
    </w:p>
    <w:p w:rsidR="00A06F26" w:rsidRPr="00391233" w:rsidRDefault="00A06F26" w:rsidP="00B44775">
      <w:pPr>
        <w:spacing w:after="0"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sz w:val="28"/>
          <w:szCs w:val="28"/>
          <w:lang w:val="uk-UA"/>
        </w:rPr>
        <w:lastRenderedPageBreak/>
        <w:t>На допиті Костюк П.С. вини не визнав . Рішенням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«трійки»</w:t>
      </w:r>
      <w:r w:rsidR="005E06C6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при </w:t>
      </w:r>
      <w:proofErr w:type="spellStart"/>
      <w:r w:rsidR="005E06C6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обласному</w:t>
      </w:r>
      <w:proofErr w:type="spellEnd"/>
      <w:r w:rsidR="005E06C6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5E06C6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управлінні</w:t>
      </w:r>
      <w:proofErr w:type="spellEnd"/>
      <w:r w:rsidR="005E06C6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НКВС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засуджений на 10 років ВТТ.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Реабілітований 31 серпня 1989 року.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Костюк  Василь Никифорович 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народився в 1890 році  в селі Т.Шевченка Любецького ( нині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Ріпкинський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 району . Походив із </w:t>
      </w:r>
      <w:r w:rsidR="00BC4E8C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сім’ї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кулаків. В господарстві мав :3 коней,  2 корови , 10 овець, 5голів дрібної худоби, 20 га. землі.  В 1930 році господарство як кулака повністю розкуркулене . Від  виселення втік та виїхав з території Любецького району.  В 1935 році був затриманий та виселений в адміністративному порядку , як кулак – злодій  строком на 3 роки. </w:t>
      </w:r>
      <w:r w:rsidR="00BC4E8C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Після повернення</w:t>
      </w:r>
      <w:r w:rsidR="00465756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BC4E8C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роживав в селі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Мньов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Чернігівського району.</w:t>
      </w:r>
    </w:p>
    <w:p w:rsidR="00A06F26" w:rsidRPr="00391233" w:rsidRDefault="00BC4E8C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п</w:t>
      </w:r>
      <w:r w:rsidR="00A06F26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остановою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E06C6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«</w:t>
      </w:r>
      <w:proofErr w:type="spellStart"/>
      <w:r w:rsidR="005E06C6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трійки</w:t>
      </w:r>
      <w:proofErr w:type="spellEnd"/>
      <w:r w:rsidR="005E06C6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» при </w:t>
      </w:r>
      <w:proofErr w:type="spellStart"/>
      <w:r w:rsidR="005E06C6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обласному</w:t>
      </w:r>
      <w:proofErr w:type="spellEnd"/>
      <w:r w:rsidR="005E06C6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5E06C6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управлінні</w:t>
      </w:r>
      <w:proofErr w:type="spellEnd"/>
      <w:r w:rsidR="005E06C6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НКВС</w:t>
      </w:r>
      <w:r w:rsidR="00A06F26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25.08.1937 року Костюк В.Н. засуджений за контрреволюційну діяльність строком на 10 років. 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В 1940 році Василь Никифорович звер</w:t>
      </w:r>
      <w:r w:rsidR="005E06C6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нувся зі скаргою до прокурора СР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СР з проханням переглянути справу , мотивуючи тим , що він ні в чому не винен.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Але висновок був невтішний. Як зазначено в матеріалах справи</w:t>
      </w:r>
      <w:r w:rsidR="00465756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гр.. Костюк В.Н. проводив антирадянську агітацію , в листопаді 1936 року заявив: «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как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видно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колхозам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приходит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конец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хлеб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забирает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государство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колхозы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E06C6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остаються </w:t>
      </w:r>
      <w:proofErr w:type="spellStart"/>
      <w:r w:rsidR="005E06C6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голодн</w:t>
      </w:r>
      <w:r w:rsidR="005E06C6" w:rsidRPr="00391233">
        <w:rPr>
          <w:rFonts w:ascii="Times New Roman" w:hAnsi="Times New Roman" w:cs="Times New Roman"/>
          <w:color w:val="000000"/>
          <w:sz w:val="28"/>
          <w:szCs w:val="28"/>
        </w:rPr>
        <w:t>ые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В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колхозе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порядка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нет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и не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будет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 все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погибает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…» . А також як встановлено слідством</w:t>
      </w:r>
      <w:r w:rsidR="005E06C6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, Костюк  розповсюджував чутки про положення Радянського С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оюзу, він також погрожував радянському активу терором . Тому скарга була відхилена – як безпідставна.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Реабілітований 16.08.1991 року.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3912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Забіян</w:t>
      </w:r>
      <w:proofErr w:type="spellEnd"/>
      <w:r w:rsidRPr="003912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Роман Аркадійович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народився 08 листопада  1905року в селі Красна Гута  Любецького ( нині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Ріпкинський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 району . Походив із </w:t>
      </w:r>
      <w:r w:rsidR="005E06C6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сім’ї кулаків. В господарстві мав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  <w:r w:rsidR="005E06C6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5 коней,  4 корови,</w:t>
      </w:r>
      <w:r w:rsidR="005E06C6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4 воли ,15</w:t>
      </w:r>
      <w:r w:rsidR="005E06C6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голів дрібної худоби, 28 га. землі. В 1930 році господарство як кулака повністю розкуркулене . Від  виселення втік та виїхав з території Любецького району.  Проживав в селі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Мньов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Чернігівського району </w:t>
      </w:r>
      <w:r w:rsidR="005E06C6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працював 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торфорозробках. 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матеріалів справи стало відомо , що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Забіян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Р.А. проводив агітацію проти вождя товариша Сталіна ,</w:t>
      </w:r>
      <w:r w:rsidR="00A529DB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таханівського руху , проти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хлібозаготівель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прославляв Троцького.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Він у бесідах з односельцями говорив: «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Сталин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стахановское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465756">
        <w:rPr>
          <w:rFonts w:ascii="Times New Roman" w:hAnsi="Times New Roman" w:cs="Times New Roman"/>
          <w:color w:val="000000"/>
          <w:sz w:val="28"/>
          <w:szCs w:val="28"/>
          <w:lang w:val="uk-UA"/>
        </w:rPr>
        <w:t>движение</w:t>
      </w:r>
      <w:proofErr w:type="spellEnd"/>
      <w:r w:rsidR="004657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465756">
        <w:rPr>
          <w:rFonts w:ascii="Times New Roman" w:hAnsi="Times New Roman" w:cs="Times New Roman"/>
          <w:color w:val="000000"/>
          <w:sz w:val="28"/>
          <w:szCs w:val="28"/>
          <w:lang w:val="uk-UA"/>
        </w:rPr>
        <w:t>выдумал</w:t>
      </w:r>
      <w:proofErr w:type="spellEnd"/>
      <w:r w:rsidR="004657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для того , </w:t>
      </w:r>
      <w:proofErr w:type="spellStart"/>
      <w:r w:rsidR="00465756">
        <w:rPr>
          <w:rFonts w:ascii="Times New Roman" w:hAnsi="Times New Roman" w:cs="Times New Roman"/>
          <w:color w:val="000000"/>
          <w:sz w:val="28"/>
          <w:szCs w:val="28"/>
          <w:lang w:val="uk-UA"/>
        </w:rPr>
        <w:t>чтоб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ы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люди лопались от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работы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529DB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A529DB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этим</w:t>
      </w:r>
      <w:proofErr w:type="spellEnd"/>
      <w:r w:rsidR="00A529DB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529DB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самым</w:t>
      </w:r>
      <w:proofErr w:type="spellEnd"/>
      <w:r w:rsidR="00A529DB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529DB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скрывал</w:t>
      </w:r>
      <w:proofErr w:type="spellEnd"/>
      <w:r w:rsidR="00A529DB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529DB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эксплуатаци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человека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которой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якобы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Советском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Союзе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нет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». А також говорив: «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Если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бы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Советском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Союзе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управлял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Сталин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 а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Троцкий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крестьянам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бы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жилось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лучше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.»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Рішенням «трійки» </w:t>
      </w:r>
      <w:r w:rsidR="00A529DB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при </w:t>
      </w:r>
      <w:proofErr w:type="spellStart"/>
      <w:r w:rsidR="00A529DB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обласному</w:t>
      </w:r>
      <w:proofErr w:type="spellEnd"/>
      <w:r w:rsidR="00A529DB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A529DB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управлінні</w:t>
      </w:r>
      <w:proofErr w:type="spellEnd"/>
      <w:r w:rsidR="00A529DB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НКВС 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 03.11.1937 року  засуджений на 10 років ВТТ.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Реабілітований 04 серпня 1989 року.</w:t>
      </w:r>
    </w:p>
    <w:p w:rsidR="00A529DB" w:rsidRPr="00391233" w:rsidRDefault="00A529DB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912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Гутник Володимир Кузьмич 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народився 08 листопада  1905року в селі Красна Гута  Любецького ( нині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Ріпкинський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 району . Походив із сім’ї кулаків. Проживав в селі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Мньов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Чернігівського району на торфорозробках. 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1935 році працював на прокладанні заліз</w:t>
      </w:r>
      <w:r w:rsidR="00465756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ничного полотна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торфорозробках в селі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Мньов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. В матеріалах справи слідством встановлено , що Гутник В.К. під час свого перебування в селі Червона Гута займався контрреволюційною діяльністю , що підтверджується наступними фактами : в розмові з односельцями заявляв: « </w:t>
      </w:r>
      <w:r w:rsidR="004657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</w:t>
      </w:r>
      <w:proofErr w:type="spellStart"/>
      <w:r w:rsidR="00465756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колхозе</w:t>
      </w:r>
      <w:proofErr w:type="spellEnd"/>
      <w:r w:rsidR="004657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465756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ничего</w:t>
      </w:r>
      <w:proofErr w:type="spellEnd"/>
      <w:r w:rsidR="004657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 </w:t>
      </w:r>
      <w:proofErr w:type="spellStart"/>
      <w:r w:rsidR="00465756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будет</w:t>
      </w:r>
      <w:proofErr w:type="spellEnd"/>
      <w:r w:rsidR="004657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465756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хороше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</w:t>
      </w:r>
      <w:proofErr w:type="spellEnd"/>
      <w:r w:rsidR="00A529DB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так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как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них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работают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одни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только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лодыри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которые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весь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век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поб</w:t>
      </w:r>
      <w:r w:rsidR="00B86125">
        <w:rPr>
          <w:rFonts w:ascii="Times New Roman" w:hAnsi="Times New Roman" w:cs="Times New Roman"/>
          <w:color w:val="000000"/>
          <w:sz w:val="28"/>
          <w:szCs w:val="28"/>
          <w:lang w:val="uk-UA"/>
        </w:rPr>
        <w:t>ирались</w:t>
      </w:r>
      <w:proofErr w:type="spellEnd"/>
      <w:r w:rsidR="00B861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 а </w:t>
      </w:r>
      <w:proofErr w:type="spellStart"/>
      <w:r w:rsidR="00B86125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сей</w:t>
      </w:r>
      <w:r w:rsidR="00A529DB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час</w:t>
      </w:r>
      <w:proofErr w:type="spellEnd"/>
      <w:r w:rsidR="00A529DB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стали </w:t>
      </w:r>
      <w:proofErr w:type="spellStart"/>
      <w:r w:rsidR="00A529DB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деловы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хозяевами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 день и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ночь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работают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и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ничего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имеют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Я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работаю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производстве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получаю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деньги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и живу.»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Рішенням «трійки» </w:t>
      </w:r>
      <w:r w:rsidR="00A529DB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при </w:t>
      </w:r>
      <w:proofErr w:type="spellStart"/>
      <w:r w:rsidR="00A529DB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обласному</w:t>
      </w:r>
      <w:proofErr w:type="spellEnd"/>
      <w:r w:rsidR="00A529DB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A529DB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управлінні</w:t>
      </w:r>
      <w:proofErr w:type="spellEnd"/>
      <w:r w:rsidR="00A529DB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НКВС 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 03.11.1937 року  засуджений на 10 років ВТТ.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лютому 1940 року писав скаргу на рішення « трійки» , але вона була відхилена.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Реабілітований 17 серпня 1989 року.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Корж Олексій Артемович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1891 року народження. Народився в селі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Дроздівка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Куликівського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району. . Походив із </w:t>
      </w:r>
      <w:r w:rsidR="00A529DB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сім’ї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кулаків. В господарстві мав :19</w:t>
      </w:r>
      <w:r w:rsidR="00A529DB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коней,  6 корів,100</w:t>
      </w:r>
      <w:r w:rsidR="00A529DB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голів дрібної худоби, 90 га. землі, мав один будинок під залізом, три клуні, три сараї, дві комори. Використовував найману працю. Після революції   в 1930 році господарство як кулака , повністю розкуркулене , а сам Олексій Артемович висланий до Архангельська на 5 років . В 1918 році він був активним членом « Союзу хліборо</w:t>
      </w:r>
      <w:r w:rsidR="005470B3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бів» разом із своїм братом Корже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 Миколою Артемовичем. В 1930 році Корж О.А відкрито виступав проти колективізації , хлібозаготівлі, він казав: «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Вы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 думайте,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что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будете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пользоваться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тем ,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что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меня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награбили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 все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это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пойдет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прахом , те у кого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вы</w:t>
      </w:r>
      <w:proofErr w:type="spellEnd"/>
      <w:r w:rsidR="00A278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2787A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награбили</w:t>
      </w:r>
      <w:proofErr w:type="spellEnd"/>
      <w:r w:rsidR="00A278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вам </w:t>
      </w:r>
      <w:proofErr w:type="spellStart"/>
      <w:r w:rsidR="00A2787A">
        <w:rPr>
          <w:rFonts w:ascii="Times New Roman" w:hAnsi="Times New Roman" w:cs="Times New Roman"/>
          <w:color w:val="000000"/>
          <w:sz w:val="28"/>
          <w:szCs w:val="28"/>
          <w:lang w:val="uk-UA"/>
        </w:rPr>
        <w:t>этого</w:t>
      </w:r>
      <w:proofErr w:type="spellEnd"/>
      <w:r w:rsidR="00A2787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 </w:t>
      </w:r>
      <w:proofErr w:type="spellStart"/>
      <w:r w:rsidR="00A2787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подарят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лучше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уничтожыть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все самому»  . 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матеріалах справи за 1938 рік зазначається , що він виступав проти колгоспів, проводив ворожу роботу , намагався призвати колгоспників виходити з колгоспів , говорив так: « В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колхозы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идти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470B3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 </w:t>
      </w:r>
      <w:proofErr w:type="spellStart"/>
      <w:r w:rsidR="005470B3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надо</w:t>
      </w:r>
      <w:proofErr w:type="spellEnd"/>
      <w:r w:rsidR="005470B3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 потому</w:t>
      </w:r>
      <w:r w:rsidR="00A2787A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5470B3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5470B3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что</w:t>
      </w:r>
      <w:proofErr w:type="spellEnd"/>
      <w:r w:rsidR="005470B3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5470B3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они</w:t>
      </w:r>
      <w:proofErr w:type="spellEnd"/>
      <w:r w:rsidR="005470B3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строяться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91233">
        <w:rPr>
          <w:rFonts w:ascii="Times New Roman" w:hAnsi="Times New Roman" w:cs="Times New Roman"/>
          <w:color w:val="000000"/>
          <w:sz w:val="28"/>
          <w:szCs w:val="28"/>
        </w:rPr>
        <w:t xml:space="preserve">для панов , и они будут подсчитывать  чтобы крестьянам ничего не оставалось, </w:t>
      </w:r>
      <w:r w:rsidR="00A2787A">
        <w:rPr>
          <w:rFonts w:ascii="Times New Roman" w:hAnsi="Times New Roman" w:cs="Times New Roman"/>
          <w:color w:val="000000"/>
          <w:sz w:val="28"/>
          <w:szCs w:val="28"/>
        </w:rPr>
        <w:t>вот для чего и построили колхозы</w:t>
      </w:r>
      <w:r w:rsidRPr="00391233">
        <w:rPr>
          <w:rFonts w:ascii="Times New Roman" w:hAnsi="Times New Roman" w:cs="Times New Roman"/>
          <w:color w:val="000000"/>
          <w:sz w:val="28"/>
          <w:szCs w:val="28"/>
        </w:rPr>
        <w:t>.»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Корж О.А винним себе не визнав, </w:t>
      </w:r>
      <w:r w:rsidR="005470B3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визнав тільки те , що був розку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лачений.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Рішення «</w:t>
      </w:r>
      <w:r w:rsidR="005470B3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трі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йки» </w:t>
      </w:r>
      <w:r w:rsidR="005470B3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при </w:t>
      </w:r>
      <w:proofErr w:type="spellStart"/>
      <w:r w:rsidR="005470B3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обласному</w:t>
      </w:r>
      <w:proofErr w:type="spellEnd"/>
      <w:r w:rsidR="005470B3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5470B3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управлінні</w:t>
      </w:r>
      <w:proofErr w:type="spellEnd"/>
      <w:r w:rsidR="005470B3" w:rsidRPr="0039123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НКВС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було надто жорстоким – « Коржа А.А.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уроженца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с.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Дроздовка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Куликовского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района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розстрелять»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Але в матеріалах справи зберігається повідомлення про те , що Корж О.А відбував покарання в ВТТ та помер 21.06.1942 року від правцю.</w:t>
      </w: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06F26" w:rsidRPr="00391233" w:rsidRDefault="00A06F2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3912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Полинський</w:t>
      </w:r>
      <w:proofErr w:type="spellEnd"/>
      <w:r w:rsidRPr="003912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Вайнгольд</w:t>
      </w:r>
      <w:proofErr w:type="spellEnd"/>
      <w:r w:rsidRPr="003912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Готлібович</w:t>
      </w:r>
      <w:proofErr w:type="spellEnd"/>
      <w:r w:rsidRPr="0039123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1892 року народження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. За соціальним походженням – кулак. . В господарстві мав 20 га. землі та весь необхідний сільськогосподарський інвентар . В 1931 році господарство </w:t>
      </w:r>
      <w:r w:rsidR="005470B3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повністю </w:t>
      </w:r>
      <w:proofErr w:type="spellStart"/>
      <w:r w:rsidR="005470B3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розку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лачене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, а сам Полянський засуджений на 10 років</w:t>
      </w:r>
      <w:r w:rsidR="005470B3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відбував покарання в трудових таборах. Повернувся в 1935 році . В 1936 році влаштувався на роботу на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Мньовську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торфорозробку.  В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обвинува</w:t>
      </w:r>
      <w:r w:rsidR="00A2787A">
        <w:rPr>
          <w:rFonts w:ascii="Times New Roman" w:hAnsi="Times New Roman" w:cs="Times New Roman"/>
          <w:color w:val="000000"/>
          <w:sz w:val="28"/>
          <w:szCs w:val="28"/>
          <w:lang w:val="uk-UA"/>
        </w:rPr>
        <w:t>чува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льному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заключенні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08.08.1937 року  зазначено , що </w:t>
      </w:r>
      <w:proofErr w:type="spellStart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Полинський</w:t>
      </w:r>
      <w:proofErr w:type="spellEnd"/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В.Г. </w:t>
      </w:r>
      <w:r w:rsidR="00AC4B74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проводив антирадянську агітацію , проти стаханівського руху, був організатором </w:t>
      </w:r>
      <w:r w:rsidR="005470B3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об’єднання</w:t>
      </w:r>
      <w:r w:rsidR="00AC4B74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групи німців які вороже налаштовані проти російських робітників. Свідки вказують , що Полянський завжди говорив проти влади , про те</w:t>
      </w:r>
      <w:r w:rsidR="00B86125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AC4B74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що працювати до колгоспу ніколи не піде , бо як і не працюй все одно більше не заплатять. Свідки вказують на те , що він не визнавав радянських свят , ніколи до них не готувався. Вчителька дітей Полянського </w:t>
      </w:r>
      <w:r w:rsidR="008E7194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говорить , що його син постійно виколює очі на портретах вождів. </w:t>
      </w:r>
    </w:p>
    <w:p w:rsidR="00DA3876" w:rsidRPr="00391233" w:rsidRDefault="008E7194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виписці із протоколу засідання Трійки при Чернігівському У</w:t>
      </w:r>
      <w:r w:rsidR="005470B3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НКВС зазначено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: Полянського визнати винним та засудити до 10 років позбавлення волі з 27.07.1937 року.</w:t>
      </w:r>
      <w:r w:rsidR="000B107F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Реабілітований 01.09.1960 року</w:t>
      </w:r>
      <w:r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B107F" w:rsidRPr="00391233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A3876" w:rsidRPr="00391233" w:rsidRDefault="00DA387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70C9" w:rsidRPr="00391233" w:rsidRDefault="007670C9" w:rsidP="00CC5E1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1233">
        <w:rPr>
          <w:rFonts w:ascii="Times New Roman" w:hAnsi="Times New Roman" w:cs="Times New Roman"/>
          <w:b/>
          <w:sz w:val="28"/>
          <w:szCs w:val="28"/>
          <w:lang w:val="uk-UA"/>
        </w:rPr>
        <w:t>Пасечник</w:t>
      </w:r>
      <w:proofErr w:type="spellEnd"/>
      <w:r w:rsidRPr="003912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Іван Степанович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 01.05. 1892 року народження. Народився в селі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Байковка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Калинівського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району , Вінницької області. Проживав в селі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Мньов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. Освіта середня. Знав чотири іноземні  мови – німецьку, французьку , грецьку та латинську. Працював до 1925 року вчителем поч</w:t>
      </w:r>
      <w:r w:rsidR="005470B3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аткової школи та був керуючим 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Мньовської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церкви, керував церковним хором. З 1937 року працював  дослідником рослин на дослідній станції в м.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Носівка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.  В 1930 році працював на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Мньовських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торфорозробках , але в 1930 році був заарештований та засуджений на 2 роки позбавлення волі. Після звільнення знову працював в церкві . </w:t>
      </w:r>
      <w:r w:rsidR="00CC5E1F" w:rsidRPr="00391233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останові на арешт від 10.11.1939 року зазначається що,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Пасечник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І.С.</w:t>
      </w:r>
      <w:r w:rsidR="00B861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працюючи дослідником дослідної станції в м.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Носівка</w:t>
      </w:r>
      <w:proofErr w:type="spellEnd"/>
      <w:r w:rsidR="00B861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замість того , щоб боротися за покращення урожаю</w:t>
      </w:r>
      <w:r w:rsidR="00B861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проводив антирадянську агітацію та розповсюджував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фашистсько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– расову теорію. Свідки стверджували , що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Пасечник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І.С. заводив розмови про продовження життя людини , та заявляв: </w:t>
      </w:r>
      <w:r w:rsidR="00CC5E1F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« У нас в </w:t>
      </w:r>
      <w:proofErr w:type="spellStart"/>
      <w:r w:rsidR="00CC5E1F" w:rsidRPr="00391233">
        <w:rPr>
          <w:rFonts w:ascii="Times New Roman" w:hAnsi="Times New Roman" w:cs="Times New Roman"/>
          <w:sz w:val="28"/>
          <w:szCs w:val="28"/>
          <w:lang w:val="uk-UA"/>
        </w:rPr>
        <w:t>Советском</w:t>
      </w:r>
      <w:proofErr w:type="spellEnd"/>
      <w:r w:rsidR="00CC5E1F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C5E1F" w:rsidRPr="0039123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>оюзе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больше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заботятся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растениях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животных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>, а не о людях ….»</w:t>
      </w:r>
    </w:p>
    <w:p w:rsidR="007670C9" w:rsidRPr="00391233" w:rsidRDefault="007670C9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Перебуваючи  у </w:t>
      </w:r>
      <w:r w:rsidR="00CC5E1F" w:rsidRPr="00391233">
        <w:rPr>
          <w:rFonts w:ascii="Times New Roman" w:hAnsi="Times New Roman" w:cs="Times New Roman"/>
          <w:sz w:val="28"/>
          <w:szCs w:val="28"/>
          <w:lang w:val="uk-UA"/>
        </w:rPr>
        <w:t>в’язниці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29.03.1940 року так і не дочекався вироку</w:t>
      </w:r>
      <w:r w:rsidR="00CC5E1F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>- помер . Рідні клопотали про посмертну реабілітацію. Реабілітований 13.06.1990року.</w:t>
      </w:r>
    </w:p>
    <w:p w:rsidR="007670C9" w:rsidRPr="00391233" w:rsidRDefault="00702D95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81904" cy="3609833"/>
            <wp:effectExtent l="19050" t="0" r="8896" b="0"/>
            <wp:docPr id="1" name="Рисунок 1" descr="F:\Моісеєнко 10780-П Пасічник435-П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оісеєнко 10780-П Пасічник435-П\img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691" cy="3612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12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1475" cy="3607235"/>
            <wp:effectExtent l="19050" t="0" r="2275" b="0"/>
            <wp:docPr id="2" name="Рисунок 2" descr="F:\Моісеєнко 10780-П Пасічник435-П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оісеєнко 10780-П Пасічник435-П\img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304" cy="3612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12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66235" cy="2957830"/>
            <wp:effectExtent l="19050" t="0" r="5715" b="0"/>
            <wp:docPr id="3" name="Рисунок 3" descr="F:\Моісеєнко 10780-П Пасічник435-П\img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оісеєнко 10780-П Пасічник435-П\img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235" cy="295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12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32831" cy="3384830"/>
            <wp:effectExtent l="19050" t="0" r="0" b="0"/>
            <wp:docPr id="4" name="Рисунок 4" descr="F:\Моісеєнко 10780-П Пасічник435-П\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оісеєнко 10780-П Пасічник435-П\img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011" cy="338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12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9560" cy="3379873"/>
            <wp:effectExtent l="19050" t="0" r="0" b="0"/>
            <wp:docPr id="5" name="Рисунок 5" descr="F:\Моісеєнко 10780-П Пасічник435-П\img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оісеєнко 10780-П Пасічник435-П\img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788" cy="339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12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360" cy="4032913"/>
            <wp:effectExtent l="19050" t="0" r="90" b="0"/>
            <wp:docPr id="6" name="Рисунок 6" descr="F:\Моісеєнко 10780-П Пасічник435-П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оісеєнко 10780-П Пасічник435-П\img0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360" cy="4032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12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2389" cy="3976034"/>
            <wp:effectExtent l="19050" t="0" r="7961" b="0"/>
            <wp:docPr id="8" name="Рисунок 8" descr="F:\Моісеєнко 10780-П Пасічник435-П\img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оісеєнко 10780-П Пасічник435-П\img0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879" cy="3979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123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04225" cy="4135272"/>
            <wp:effectExtent l="19050" t="0" r="0" b="0"/>
            <wp:docPr id="9" name="Рисунок 9" descr="F:\Моісеєнко 10780-П Пасічник435-П\img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Моісеєнко 10780-П Пасічник435-П\img0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282" cy="4142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0C9" w:rsidRPr="00391233" w:rsidRDefault="007670C9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1233">
        <w:rPr>
          <w:rFonts w:ascii="Times New Roman" w:hAnsi="Times New Roman" w:cs="Times New Roman"/>
          <w:b/>
          <w:sz w:val="28"/>
          <w:szCs w:val="28"/>
          <w:lang w:val="uk-UA"/>
        </w:rPr>
        <w:t>Мойсієнко</w:t>
      </w:r>
      <w:proofErr w:type="spellEnd"/>
      <w:r w:rsidRPr="003912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Федір Іванови 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1920 року народження. Народився та проживав в селі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Мньов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. Будучи курсантом ВМАТУ ім. Молотова систематично проводив антирадянську агітацію направлену на прославляння  фашистської армії та підрив з</w:t>
      </w:r>
      <w:r w:rsidR="00CC5E1F" w:rsidRPr="00391233">
        <w:rPr>
          <w:rFonts w:ascii="Times New Roman" w:hAnsi="Times New Roman" w:cs="Times New Roman"/>
          <w:sz w:val="28"/>
          <w:szCs w:val="28"/>
          <w:lang w:val="uk-UA"/>
        </w:rPr>
        <w:t>ахисної могутності Радянського С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>оюзу , а також проявляв небажа</w:t>
      </w:r>
      <w:r w:rsidR="00CC5E1F" w:rsidRPr="00391233">
        <w:rPr>
          <w:rFonts w:ascii="Times New Roman" w:hAnsi="Times New Roman" w:cs="Times New Roman"/>
          <w:sz w:val="28"/>
          <w:szCs w:val="28"/>
          <w:lang w:val="uk-UA"/>
        </w:rPr>
        <w:t>ння служити в рядах Червоної а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>рмії. В серпні місяці 1941 року заявив: « Я</w:t>
      </w:r>
      <w:r w:rsidRPr="00391233">
        <w:rPr>
          <w:rFonts w:ascii="Times New Roman" w:hAnsi="Times New Roman" w:cs="Times New Roman"/>
          <w:sz w:val="28"/>
          <w:szCs w:val="28"/>
        </w:rPr>
        <w:t xml:space="preserve"> прожил 20лет , а еще хорошо ничего не видел и не увижу , потому что у нас в СССР ничего нет». А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висловлював</w:t>
      </w:r>
      <w:proofErr w:type="spellEnd"/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</w:rPr>
        <w:t>наступн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>і незадоволення</w:t>
      </w:r>
      <w:proofErr w:type="gramStart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  <w:proofErr w:type="gram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В грудні 1941 року заявив: « </w:t>
      </w:r>
      <w:r w:rsidRPr="003912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Если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армии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заболееш</w:t>
      </w:r>
      <w:r w:rsidR="00CC5E1F" w:rsidRPr="00391233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, то гроб , уже не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вылечат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Мой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друг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пишет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,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что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в той части</w:t>
      </w:r>
      <w:r w:rsidR="00CC5E1F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C5E1F" w:rsidRPr="00391233">
        <w:rPr>
          <w:rFonts w:ascii="Times New Roman" w:hAnsi="Times New Roman" w:cs="Times New Roman"/>
          <w:sz w:val="28"/>
          <w:szCs w:val="28"/>
          <w:lang w:val="uk-UA"/>
        </w:rPr>
        <w:t>где</w:t>
      </w:r>
      <w:proofErr w:type="spellEnd"/>
      <w:r w:rsidR="00CC5E1F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он </w:t>
      </w:r>
      <w:proofErr w:type="spellStart"/>
      <w:r w:rsidR="00CC5E1F" w:rsidRPr="00391233">
        <w:rPr>
          <w:rFonts w:ascii="Times New Roman" w:hAnsi="Times New Roman" w:cs="Times New Roman"/>
          <w:sz w:val="28"/>
          <w:szCs w:val="28"/>
          <w:lang w:val="uk-UA"/>
        </w:rPr>
        <w:t>служит</w:t>
      </w:r>
      <w:proofErr w:type="spellEnd"/>
      <w:r w:rsidR="00B861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C5E1F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солдат</w:t>
      </w:r>
      <w:proofErr w:type="spellStart"/>
      <w:r w:rsidR="00CC5E1F" w:rsidRPr="0039123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голодают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. А нас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здесь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в училище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воспитывают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заключенных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670C9" w:rsidRPr="00391233" w:rsidRDefault="007670C9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sz w:val="28"/>
          <w:szCs w:val="28"/>
          <w:lang w:val="uk-UA"/>
        </w:rPr>
        <w:t>За постановою особливої  наради при НКВД СРСР був заарештований на 8 років   ВТТ. Реабілітований 14.09.1989 року.</w:t>
      </w:r>
    </w:p>
    <w:p w:rsidR="007670C9" w:rsidRPr="00391233" w:rsidRDefault="007670C9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70C9" w:rsidRPr="00391233" w:rsidRDefault="007670C9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91233">
        <w:rPr>
          <w:rFonts w:ascii="Times New Roman" w:hAnsi="Times New Roman" w:cs="Times New Roman"/>
          <w:b/>
          <w:sz w:val="28"/>
          <w:szCs w:val="28"/>
          <w:lang w:val="uk-UA"/>
        </w:rPr>
        <w:t>Гапке</w:t>
      </w:r>
      <w:proofErr w:type="spellEnd"/>
      <w:r w:rsidRPr="003912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Ольга </w:t>
      </w:r>
      <w:proofErr w:type="spellStart"/>
      <w:r w:rsidRPr="00391233">
        <w:rPr>
          <w:rFonts w:ascii="Times New Roman" w:hAnsi="Times New Roman" w:cs="Times New Roman"/>
          <w:b/>
          <w:sz w:val="28"/>
          <w:szCs w:val="28"/>
          <w:lang w:val="uk-UA"/>
        </w:rPr>
        <w:t>Августовна</w:t>
      </w:r>
      <w:proofErr w:type="spellEnd"/>
      <w:r w:rsidRPr="003912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1896 року народження 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. Народилася в селі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Андріївка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Володарсько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– Волинського району , Житомирської області. Безпартійна.</w:t>
      </w:r>
      <w:r w:rsidR="00CC5E1F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За національністю німкеня . Працювала на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Мньовських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торфорозробках.  В матеріалах справи на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Гапке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О.А. зазначено , що вона являлась антирадянською особою , що розповсюджувала </w:t>
      </w:r>
      <w:r w:rsidR="00ED5F8C" w:rsidRPr="00391233">
        <w:rPr>
          <w:rFonts w:ascii="Times New Roman" w:hAnsi="Times New Roman" w:cs="Times New Roman"/>
          <w:sz w:val="28"/>
          <w:szCs w:val="28"/>
          <w:lang w:val="uk-UA"/>
        </w:rPr>
        <w:t>плітки про поразку Радянського С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>оюзу у війні з Німеччиною та займалась дезорганізацією праці на торфорозробках. Вона сподівалась</w:t>
      </w:r>
      <w:r w:rsidR="003A25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що з приходом Гітлера</w:t>
      </w:r>
      <w:r w:rsidR="003A25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всі в’язні з таборів будуть звільнені</w:t>
      </w:r>
      <w:r w:rsidR="003A25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в тому числі і її чоловік , який перебував на виселенні за антирадянську агітацію. З протоколу допиту від 23.02.1942 року  стало відомо</w:t>
      </w:r>
      <w:r w:rsidR="00ED5F8C" w:rsidRPr="0039123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що після арешту її чоловіка , вона переїхала до свого рідного брата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Берхауса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Еміля Августовича на торфорозробку  , який вже 12 років,  після демобілізації з Червоної армії працював начальником 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трансторту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0B107F" w:rsidRPr="00391233" w:rsidRDefault="007670C9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sz w:val="28"/>
          <w:szCs w:val="28"/>
          <w:lang w:val="uk-UA"/>
        </w:rPr>
        <w:t>За постановою особливої наради при НКВД СРСР від 17.02.1943 року за проведення антирадянської агітації ув’язнена до ВТТ на 8 років.</w:t>
      </w:r>
    </w:p>
    <w:p w:rsidR="007670C9" w:rsidRPr="00391233" w:rsidRDefault="007670C9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sz w:val="28"/>
          <w:szCs w:val="28"/>
          <w:lang w:val="uk-UA"/>
        </w:rPr>
        <w:t>Реабілітована 11.09.1989 року.</w:t>
      </w:r>
    </w:p>
    <w:p w:rsidR="007670C9" w:rsidRPr="00391233" w:rsidRDefault="007670C9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70C9" w:rsidRPr="00391233" w:rsidRDefault="007670C9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70C9" w:rsidRDefault="007670C9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12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Ольшевський Ілля </w:t>
      </w:r>
      <w:proofErr w:type="spellStart"/>
      <w:r w:rsidRPr="00391233">
        <w:rPr>
          <w:rFonts w:ascii="Times New Roman" w:hAnsi="Times New Roman" w:cs="Times New Roman"/>
          <w:b/>
          <w:sz w:val="28"/>
          <w:szCs w:val="28"/>
          <w:lang w:val="uk-UA"/>
        </w:rPr>
        <w:t>Муціанович</w:t>
      </w:r>
      <w:proofErr w:type="spellEnd"/>
      <w:r w:rsidRPr="003912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1894 року народження. Народився в селі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Киселівка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 . Поляк.  За соціальним походженням із селян – середняків. Працював на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Мньовських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торфорозробках з 1934 року.  Його дружи</w:t>
      </w:r>
      <w:r w:rsidR="000B107F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на була активною учасницею </w:t>
      </w:r>
      <w:proofErr w:type="spellStart"/>
      <w:r w:rsidR="000B107F" w:rsidRPr="00391233">
        <w:rPr>
          <w:rFonts w:ascii="Times New Roman" w:hAnsi="Times New Roman" w:cs="Times New Roman"/>
          <w:sz w:val="28"/>
          <w:szCs w:val="28"/>
          <w:lang w:val="uk-UA"/>
        </w:rPr>
        <w:t>анти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>колгоспних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5F8C" w:rsidRPr="0039123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>волинок</w:t>
      </w:r>
      <w:r w:rsidR="00ED5F8C" w:rsidRPr="0039123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, за що була засуджена. З матеріалів справи стало відомо</w:t>
      </w:r>
      <w:r w:rsidR="003A2534">
        <w:rPr>
          <w:rFonts w:ascii="Times New Roman" w:hAnsi="Times New Roman" w:cs="Times New Roman"/>
          <w:sz w:val="28"/>
          <w:szCs w:val="28"/>
          <w:lang w:val="uk-UA"/>
        </w:rPr>
        <w:t xml:space="preserve"> , що Ольшевський І.М. проводив антирадянську агітацію, складав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анекдо</w:t>
      </w:r>
      <w:r w:rsidR="00ED5F8C" w:rsidRPr="00391233">
        <w:rPr>
          <w:rFonts w:ascii="Times New Roman" w:hAnsi="Times New Roman" w:cs="Times New Roman"/>
          <w:sz w:val="28"/>
          <w:szCs w:val="28"/>
          <w:lang w:val="uk-UA"/>
        </w:rPr>
        <w:t>ти про радян</w:t>
      </w:r>
      <w:r w:rsidR="003A2534">
        <w:rPr>
          <w:rFonts w:ascii="Times New Roman" w:hAnsi="Times New Roman" w:cs="Times New Roman"/>
          <w:sz w:val="28"/>
          <w:szCs w:val="28"/>
          <w:lang w:val="uk-UA"/>
        </w:rPr>
        <w:t>ську владу, висловлював</w:t>
      </w:r>
      <w:r w:rsidR="00ED5F8C"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 думку  про з</w:t>
      </w:r>
      <w:r w:rsidRPr="00391233">
        <w:rPr>
          <w:rFonts w:ascii="Times New Roman" w:hAnsi="Times New Roman" w:cs="Times New Roman"/>
          <w:sz w:val="28"/>
          <w:szCs w:val="28"/>
          <w:lang w:val="uk-UA"/>
        </w:rPr>
        <w:t xml:space="preserve">міну влади. За постановою особливої наради при НКВД СРСР від 11.02.1938 року засуджений на 10 років.  Реабілітований 14.10.1971 року.  В матеріалах справи зберігається довідка про те , що гр.. Ольшевський І.М. 1894 </w:t>
      </w:r>
      <w:proofErr w:type="spellStart"/>
      <w:r w:rsidRPr="0039123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Pr="00391233">
        <w:rPr>
          <w:rFonts w:ascii="Times New Roman" w:hAnsi="Times New Roman" w:cs="Times New Roman"/>
          <w:sz w:val="28"/>
          <w:szCs w:val="28"/>
          <w:lang w:val="uk-UA"/>
        </w:rPr>
        <w:t>. помер 29.031942року в місцях позбавлення волі.</w:t>
      </w:r>
    </w:p>
    <w:p w:rsidR="00F20EB4" w:rsidRDefault="00F20EB4" w:rsidP="00F20EB4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Гапке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Ольга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Августівна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1896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Краївщина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Володарсько-Волинського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Житомирської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</w:t>
      </w:r>
      <w:r>
        <w:rPr>
          <w:rFonts w:ascii="Times New Roman" w:hAnsi="Times New Roman" w:cs="Times New Roman"/>
          <w:sz w:val="28"/>
          <w:szCs w:val="28"/>
          <w:lang w:val="uk-UA"/>
        </w:rPr>
        <w:t>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німкеня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Проживала у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Мньов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робітниця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торфорозробки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Заарештована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29.06.1941 р.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особливої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НКВД СРСР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17.02.1943 р.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антирадянської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ув’язнена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ВТТ на 8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</w:t>
      </w:r>
      <w:r>
        <w:rPr>
          <w:rFonts w:ascii="Times New Roman" w:hAnsi="Times New Roman" w:cs="Times New Roman"/>
          <w:sz w:val="28"/>
          <w:szCs w:val="28"/>
          <w:lang w:val="uk-UA"/>
        </w:rPr>
        <w:t>біл</w:t>
      </w:r>
      <w:r>
        <w:rPr>
          <w:rFonts w:ascii="Times New Roman" w:hAnsi="Times New Roman" w:cs="Times New Roman"/>
          <w:sz w:val="28"/>
          <w:szCs w:val="28"/>
        </w:rPr>
        <w:t>ітована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11.09.1989 р.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Держархів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Чернігівської області, ф.Р-8840, оп.3, спр.9191) </w:t>
      </w:r>
      <w:r>
        <w:rPr>
          <w:rFonts w:ascii="Times New Roman" w:hAnsi="Times New Roman" w:cs="Times New Roman"/>
          <w:i/>
          <w:sz w:val="24"/>
          <w:szCs w:val="24"/>
        </w:rPr>
        <w:t>(Р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І,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кн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.4, с.266).</w:t>
      </w:r>
    </w:p>
    <w:p w:rsidR="00F20EB4" w:rsidRDefault="00F20EB4" w:rsidP="00F20EB4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Гутник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Володимир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Кузьмич</w:t>
      </w:r>
      <w:r>
        <w:rPr>
          <w:rFonts w:ascii="Times New Roman" w:hAnsi="Times New Roman" w:cs="Times New Roman"/>
          <w:sz w:val="28"/>
          <w:szCs w:val="28"/>
        </w:rPr>
        <w:t>, 1912 р.н.,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Червона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Любецького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Ріпк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Start"/>
      <w:r>
        <w:rPr>
          <w:rFonts w:ascii="Times New Roman" w:hAnsi="Times New Roman" w:cs="Times New Roman"/>
          <w:sz w:val="28"/>
          <w:szCs w:val="28"/>
        </w:rPr>
        <w:t>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р-ну,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початкова. Проживав у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Мньов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робітник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Заарештований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30.10.1937 р.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трійки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при УНКВД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Чернігівській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03.11.1937 р.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антирадянської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скерованої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підрив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ув’язнений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ВТТ на 8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</w:t>
      </w:r>
      <w:r>
        <w:rPr>
          <w:rFonts w:ascii="Times New Roman" w:hAnsi="Times New Roman" w:cs="Times New Roman"/>
          <w:sz w:val="28"/>
          <w:szCs w:val="28"/>
          <w:lang w:val="uk-UA"/>
        </w:rPr>
        <w:t>бі</w:t>
      </w:r>
      <w:r>
        <w:rPr>
          <w:rFonts w:ascii="Times New Roman" w:hAnsi="Times New Roman" w:cs="Times New Roman"/>
          <w:sz w:val="28"/>
          <w:szCs w:val="28"/>
        </w:rPr>
        <w:t>літований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17.08.1989 р.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Держархів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Чернігівської області, ф.Р-8840, оп.3, спр.9446) </w:t>
      </w:r>
      <w:r>
        <w:rPr>
          <w:rFonts w:ascii="Times New Roman" w:hAnsi="Times New Roman" w:cs="Times New Roman"/>
          <w:i/>
          <w:sz w:val="24"/>
          <w:szCs w:val="24"/>
        </w:rPr>
        <w:t>(Р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І,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кн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.4, с.412).</w:t>
      </w:r>
    </w:p>
    <w:p w:rsidR="00F20EB4" w:rsidRDefault="00F20EB4" w:rsidP="00F20EB4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Забіян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Роман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Аркадійович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1905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Мньов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робітник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торфорозробки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репресований 1937 р., р</w:t>
      </w:r>
      <w:proofErr w:type="spellStart"/>
      <w:r>
        <w:rPr>
          <w:rFonts w:ascii="Times New Roman" w:hAnsi="Times New Roman" w:cs="Times New Roman"/>
          <w:sz w:val="28"/>
          <w:szCs w:val="28"/>
        </w:rPr>
        <w:t>еа</w:t>
      </w:r>
      <w:r>
        <w:rPr>
          <w:rFonts w:ascii="Times New Roman" w:hAnsi="Times New Roman" w:cs="Times New Roman"/>
          <w:sz w:val="28"/>
          <w:szCs w:val="28"/>
          <w:lang w:val="uk-UA"/>
        </w:rPr>
        <w:t>бі</w:t>
      </w:r>
      <w:r>
        <w:rPr>
          <w:rFonts w:ascii="Times New Roman" w:hAnsi="Times New Roman" w:cs="Times New Roman"/>
          <w:sz w:val="28"/>
          <w:szCs w:val="28"/>
        </w:rPr>
        <w:t>літований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1989 р.</w:t>
      </w:r>
    </w:p>
    <w:p w:rsidR="00F20EB4" w:rsidRDefault="00F20EB4" w:rsidP="00F20EB4">
      <w:pPr>
        <w:spacing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Корж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Олексій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Артемович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1891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Мньов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робітник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торфорозробки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репресований 1938 р., р</w:t>
      </w:r>
      <w:proofErr w:type="spellStart"/>
      <w:r>
        <w:rPr>
          <w:rFonts w:ascii="Times New Roman" w:hAnsi="Times New Roman" w:cs="Times New Roman"/>
          <w:sz w:val="28"/>
          <w:szCs w:val="28"/>
        </w:rPr>
        <w:t>еа</w:t>
      </w:r>
      <w:r>
        <w:rPr>
          <w:rFonts w:ascii="Times New Roman" w:hAnsi="Times New Roman" w:cs="Times New Roman"/>
          <w:sz w:val="28"/>
          <w:szCs w:val="28"/>
          <w:lang w:val="uk-UA"/>
        </w:rPr>
        <w:t>бі</w:t>
      </w:r>
      <w:r>
        <w:rPr>
          <w:rFonts w:ascii="Times New Roman" w:hAnsi="Times New Roman" w:cs="Times New Roman"/>
          <w:sz w:val="28"/>
          <w:szCs w:val="28"/>
        </w:rPr>
        <w:t>літований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1960 р.</w:t>
      </w:r>
    </w:p>
    <w:p w:rsidR="00F20EB4" w:rsidRDefault="00F20EB4" w:rsidP="00F20EB4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Костюк Василь Никифорович</w:t>
      </w:r>
      <w:r>
        <w:rPr>
          <w:rFonts w:ascii="Times New Roman" w:hAnsi="Times New Roman" w:cs="Times New Roman"/>
          <w:sz w:val="28"/>
          <w:szCs w:val="28"/>
        </w:rPr>
        <w:t xml:space="preserve">, 1890 р.н., с. Тараса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Любецького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Ріпкинського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р-ну,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Проживав у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Мньов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одноосібник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Заарештований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2.08.1937 р.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трійки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при УНКВД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Чернігівській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</w:t>
      </w:r>
      <w:r>
        <w:rPr>
          <w:rFonts w:ascii="Times New Roman" w:hAnsi="Times New Roman" w:cs="Times New Roman"/>
          <w:sz w:val="28"/>
          <w:szCs w:val="28"/>
          <w:lang w:val="uk-UA"/>
        </w:rPr>
        <w:t>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25.08.1937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антирадянської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позбавлений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10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16.08.1991 р.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Держархів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Чернігівської області, ф.Р-8840, оп.3, спр.119093) </w:t>
      </w:r>
      <w:r>
        <w:rPr>
          <w:rFonts w:ascii="Times New Roman" w:hAnsi="Times New Roman" w:cs="Times New Roman"/>
          <w:i/>
          <w:sz w:val="24"/>
          <w:szCs w:val="24"/>
        </w:rPr>
        <w:t>(Р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І,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кн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.5, с.498).</w:t>
      </w:r>
    </w:p>
    <w:p w:rsidR="00F20EB4" w:rsidRDefault="00F20EB4" w:rsidP="00F20EB4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Костюк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Павло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Степанович</w:t>
      </w:r>
      <w:r>
        <w:rPr>
          <w:rFonts w:ascii="Times New Roman" w:hAnsi="Times New Roman" w:cs="Times New Roman"/>
          <w:sz w:val="28"/>
          <w:szCs w:val="28"/>
        </w:rPr>
        <w:t xml:space="preserve">, 1911 р.н., с. Тараса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Любецького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Ріпкинського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р-ну,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Проживав у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Мньов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одноосібник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Заарештованитй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04.11.1937 р.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трійки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при УНКВД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Чернігівській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16.11.1937 р.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антирадянської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агітації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скерованої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підрив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колгоспного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ув’язнений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ВТТ на 10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31.08.1989 р.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Держархів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Чернігівської області, ф.Р-8840, оп.3, спр.11543) </w:t>
      </w:r>
      <w:r>
        <w:rPr>
          <w:rFonts w:ascii="Times New Roman" w:hAnsi="Times New Roman" w:cs="Times New Roman"/>
          <w:i/>
          <w:sz w:val="24"/>
          <w:szCs w:val="24"/>
        </w:rPr>
        <w:t>(Р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І,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кн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.5, с.502).</w:t>
      </w:r>
    </w:p>
    <w:p w:rsidR="00F20EB4" w:rsidRDefault="00F20EB4" w:rsidP="00F20EB4">
      <w:pPr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Куц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Олексій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Юхимович</w:t>
      </w:r>
      <w:r>
        <w:rPr>
          <w:rFonts w:ascii="Times New Roman" w:hAnsi="Times New Roman" w:cs="Times New Roman"/>
          <w:sz w:val="28"/>
          <w:szCs w:val="28"/>
        </w:rPr>
        <w:t>, 1901 р.н.,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неписьменний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Проживав у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колгоспник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Заарештований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17.07.1941 р.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вироком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військ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НКВД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Київській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</w:t>
      </w:r>
      <w:r>
        <w:rPr>
          <w:rFonts w:ascii="Times New Roman" w:hAnsi="Times New Roman" w:cs="Times New Roman"/>
          <w:sz w:val="28"/>
          <w:szCs w:val="28"/>
          <w:lang w:val="uk-UA"/>
        </w:rPr>
        <w:t>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17.08.1941 р. за ст.ст.54-2, 54-10 ч.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2 КК УРСР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засуджений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ВМП.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Розстріляний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12.09.1941 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14.11.1991 р.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(ГДА СБ України, м. Чернігів. – Спр.15501-п) (РІ, кн.5, с.649).</w:t>
      </w:r>
    </w:p>
    <w:p w:rsidR="00F20EB4" w:rsidRDefault="00F20EB4" w:rsidP="00F20EB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Мойсеєнко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Роман Михайлович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1914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Мньов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військовослужбовець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репресований 1949 р., р</w:t>
      </w:r>
      <w:proofErr w:type="spellStart"/>
      <w:r>
        <w:rPr>
          <w:rFonts w:ascii="Times New Roman" w:hAnsi="Times New Roman" w:cs="Times New Roman"/>
          <w:sz w:val="28"/>
          <w:szCs w:val="28"/>
        </w:rPr>
        <w:t>еабілітований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1971 р.</w:t>
      </w:r>
    </w:p>
    <w:p w:rsidR="00F20EB4" w:rsidRDefault="00F20EB4" w:rsidP="00F20EB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Моісеєнко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Федір Іванович</w:t>
      </w:r>
      <w:r>
        <w:rPr>
          <w:rFonts w:ascii="Times New Roman" w:hAnsi="Times New Roman" w:cs="Times New Roman"/>
          <w:sz w:val="28"/>
          <w:szCs w:val="28"/>
          <w:lang w:val="uk-UA"/>
        </w:rPr>
        <w:t>, 1920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с.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Мньов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Михайло-Коцюбинського (нині Чернігівського) р-ну, українець, освіта середня. Проживав за місцем навчання, курсант військово-морського авіа технічного училища. Заарештований 27.02.1942 р. За постановою особливої наради при НКВД СРСР від 21.10.1942 р. за проведення антирадянської агітації ув’язнений до ВТТ на 8 років. Реабілітований 14.09.1989 р.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Держархів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Чернігівської області, ф.Р-8840, оп.3, спр.11221) (РІ, кн.6, с.470).</w:t>
      </w:r>
    </w:p>
    <w:p w:rsidR="00F20EB4" w:rsidRDefault="00F20EB4" w:rsidP="00F20EB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Ольшевський Ілля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Муціанович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1894 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с.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Мньов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робітник торфорозробки, репресований 1938 р., реабілітований 1971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F20EB4" w:rsidRDefault="00F20EB4" w:rsidP="00F20EB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Пасічник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Іван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Степанович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Мньовської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репресований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30-х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0EB4" w:rsidRDefault="00F20EB4" w:rsidP="00F20EB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Полинський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Вайнгольд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Готлібович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1892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с.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Мньов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торфорозробки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репресований 1937 р., р</w:t>
      </w:r>
      <w:proofErr w:type="spellStart"/>
      <w:r>
        <w:rPr>
          <w:rFonts w:ascii="Times New Roman" w:hAnsi="Times New Roman" w:cs="Times New Roman"/>
          <w:sz w:val="28"/>
          <w:szCs w:val="28"/>
        </w:rPr>
        <w:t>еа</w:t>
      </w:r>
      <w:r>
        <w:rPr>
          <w:rFonts w:ascii="Times New Roman" w:hAnsi="Times New Roman" w:cs="Times New Roman"/>
          <w:sz w:val="28"/>
          <w:szCs w:val="28"/>
          <w:lang w:val="uk-UA"/>
        </w:rPr>
        <w:t>бі</w:t>
      </w:r>
      <w:r>
        <w:rPr>
          <w:rFonts w:ascii="Times New Roman" w:hAnsi="Times New Roman" w:cs="Times New Roman"/>
          <w:sz w:val="28"/>
          <w:szCs w:val="28"/>
        </w:rPr>
        <w:t>літований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1960 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(ШК. – 1900. – 1 грудня).</w:t>
      </w:r>
    </w:p>
    <w:p w:rsidR="00F20EB4" w:rsidRDefault="00F20EB4" w:rsidP="00F20EB4">
      <w:pPr>
        <w:shd w:val="clear" w:color="auto" w:fill="FFFFFF"/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b/>
          <w:bCs/>
          <w:color w:val="02141F"/>
          <w:sz w:val="28"/>
          <w:szCs w:val="28"/>
          <w:lang w:val="uk-UA" w:eastAsia="ru-RU"/>
        </w:rPr>
      </w:pPr>
    </w:p>
    <w:p w:rsidR="00F20EB4" w:rsidRPr="00391233" w:rsidRDefault="00F20EB4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70C9" w:rsidRPr="00391233" w:rsidRDefault="007670C9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70C9" w:rsidRPr="00391233" w:rsidRDefault="007670C9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3876" w:rsidRPr="00391233" w:rsidRDefault="00DA387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3876" w:rsidRPr="00391233" w:rsidRDefault="00DA387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7E63" w:rsidRPr="00391233" w:rsidRDefault="00E47E63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0F0A" w:rsidRPr="00391233" w:rsidRDefault="00BD0F0A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23F50" w:rsidRPr="00391233" w:rsidRDefault="00E23F50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7861AC" w:rsidRPr="00391233" w:rsidRDefault="007861AC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630141" w:rsidRPr="00391233" w:rsidRDefault="00630141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3876" w:rsidRPr="00391233" w:rsidRDefault="00DA387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3876" w:rsidRPr="00391233" w:rsidRDefault="00DA387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3876" w:rsidRPr="00391233" w:rsidRDefault="00DA387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3876" w:rsidRPr="00391233" w:rsidRDefault="00DA3876" w:rsidP="000B107F">
      <w:pPr>
        <w:spacing w:line="240" w:lineRule="auto"/>
        <w:ind w:left="284" w:righ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A3876" w:rsidRPr="00391233" w:rsidSect="008F5277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E6C86"/>
    <w:multiLevelType w:val="hybridMultilevel"/>
    <w:tmpl w:val="E82C6CAC"/>
    <w:lvl w:ilvl="0" w:tplc="8CE827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A25A4"/>
    <w:rsid w:val="00020A91"/>
    <w:rsid w:val="0003132A"/>
    <w:rsid w:val="000B107F"/>
    <w:rsid w:val="000D64DA"/>
    <w:rsid w:val="000F35CE"/>
    <w:rsid w:val="0010211E"/>
    <w:rsid w:val="0014273F"/>
    <w:rsid w:val="001822DA"/>
    <w:rsid w:val="001A25A4"/>
    <w:rsid w:val="0021364C"/>
    <w:rsid w:val="002419EC"/>
    <w:rsid w:val="00256CDB"/>
    <w:rsid w:val="00272898"/>
    <w:rsid w:val="002D2A6C"/>
    <w:rsid w:val="002E010C"/>
    <w:rsid w:val="002E1B0B"/>
    <w:rsid w:val="002F594C"/>
    <w:rsid w:val="003465F4"/>
    <w:rsid w:val="00357C55"/>
    <w:rsid w:val="00391233"/>
    <w:rsid w:val="003A2534"/>
    <w:rsid w:val="003A405E"/>
    <w:rsid w:val="00415FC1"/>
    <w:rsid w:val="004314AD"/>
    <w:rsid w:val="00454838"/>
    <w:rsid w:val="00465756"/>
    <w:rsid w:val="00466825"/>
    <w:rsid w:val="0049749E"/>
    <w:rsid w:val="004A1745"/>
    <w:rsid w:val="004C4B0E"/>
    <w:rsid w:val="004C709B"/>
    <w:rsid w:val="004E41E5"/>
    <w:rsid w:val="00507E51"/>
    <w:rsid w:val="005231A9"/>
    <w:rsid w:val="00536BBD"/>
    <w:rsid w:val="005470B3"/>
    <w:rsid w:val="005738DA"/>
    <w:rsid w:val="00580E41"/>
    <w:rsid w:val="0058484F"/>
    <w:rsid w:val="005E06C6"/>
    <w:rsid w:val="00614CAD"/>
    <w:rsid w:val="00630141"/>
    <w:rsid w:val="00633C7A"/>
    <w:rsid w:val="006B0EF5"/>
    <w:rsid w:val="00702D95"/>
    <w:rsid w:val="00757229"/>
    <w:rsid w:val="0076029B"/>
    <w:rsid w:val="007670C9"/>
    <w:rsid w:val="00785634"/>
    <w:rsid w:val="007861AC"/>
    <w:rsid w:val="007F4D87"/>
    <w:rsid w:val="00825E61"/>
    <w:rsid w:val="00881F76"/>
    <w:rsid w:val="008B3A84"/>
    <w:rsid w:val="008D7157"/>
    <w:rsid w:val="008E3E8E"/>
    <w:rsid w:val="008E7194"/>
    <w:rsid w:val="008F5277"/>
    <w:rsid w:val="0095336A"/>
    <w:rsid w:val="00963FB3"/>
    <w:rsid w:val="0099568C"/>
    <w:rsid w:val="009D1F4F"/>
    <w:rsid w:val="009F3F4F"/>
    <w:rsid w:val="00A01064"/>
    <w:rsid w:val="00A06F26"/>
    <w:rsid w:val="00A2787A"/>
    <w:rsid w:val="00A529DB"/>
    <w:rsid w:val="00A536C4"/>
    <w:rsid w:val="00AB59E0"/>
    <w:rsid w:val="00AC4B74"/>
    <w:rsid w:val="00AD27FE"/>
    <w:rsid w:val="00AD36E6"/>
    <w:rsid w:val="00B44775"/>
    <w:rsid w:val="00B5569C"/>
    <w:rsid w:val="00B67C61"/>
    <w:rsid w:val="00B771F8"/>
    <w:rsid w:val="00B86125"/>
    <w:rsid w:val="00BA7F34"/>
    <w:rsid w:val="00BB73F9"/>
    <w:rsid w:val="00BC4E8C"/>
    <w:rsid w:val="00BD0F0A"/>
    <w:rsid w:val="00CA634B"/>
    <w:rsid w:val="00CA7E94"/>
    <w:rsid w:val="00CB6920"/>
    <w:rsid w:val="00CC5E1F"/>
    <w:rsid w:val="00CE2797"/>
    <w:rsid w:val="00D13286"/>
    <w:rsid w:val="00D47418"/>
    <w:rsid w:val="00D63015"/>
    <w:rsid w:val="00D97AFF"/>
    <w:rsid w:val="00DA3876"/>
    <w:rsid w:val="00DB3D82"/>
    <w:rsid w:val="00DC0765"/>
    <w:rsid w:val="00E23F50"/>
    <w:rsid w:val="00E4477D"/>
    <w:rsid w:val="00E47E63"/>
    <w:rsid w:val="00ED5F8C"/>
    <w:rsid w:val="00EF2148"/>
    <w:rsid w:val="00F20EB4"/>
    <w:rsid w:val="00FB3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157"/>
  </w:style>
  <w:style w:type="paragraph" w:styleId="1">
    <w:name w:val="heading 1"/>
    <w:basedOn w:val="a"/>
    <w:link w:val="10"/>
    <w:uiPriority w:val="9"/>
    <w:qFormat/>
    <w:rsid w:val="000313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25A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2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A25A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A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25A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B73F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313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60241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territoryterror.org.ua/uk/guide/terms-dictionary/" TargetMode="External"/><Relationship Id="rId12" Type="http://schemas.openxmlformats.org/officeDocument/2006/relationships/hyperlink" Target="http://ua-referat.com/%D0%9C%D1%96%D0%BB%D1%8C%D0%B9%D0%BE%D0%BD%D0%B8" TargetMode="External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hyperlink" Target="http://www.territoryterror.org.ua/uk/guide/terms-dictionary/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79F8C4-10CD-4AA4-B142-D47DD07F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14</Pages>
  <Words>3582</Words>
  <Characters>20422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</dc:creator>
  <cp:keywords/>
  <dc:description/>
  <cp:lastModifiedBy>Пользователь</cp:lastModifiedBy>
  <cp:revision>27</cp:revision>
  <dcterms:created xsi:type="dcterms:W3CDTF">2018-02-24T16:34:00Z</dcterms:created>
  <dcterms:modified xsi:type="dcterms:W3CDTF">2022-02-13T13:37:00Z</dcterms:modified>
</cp:coreProperties>
</file>